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7CC" w:rsidRDefault="003A57CC"/>
    <w:tbl>
      <w:tblPr>
        <w:tblW w:w="15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519"/>
        <w:gridCol w:w="1983"/>
        <w:gridCol w:w="1630"/>
        <w:gridCol w:w="1272"/>
        <w:gridCol w:w="2075"/>
        <w:gridCol w:w="440"/>
        <w:gridCol w:w="1601"/>
        <w:gridCol w:w="417"/>
        <w:gridCol w:w="1950"/>
        <w:gridCol w:w="1545"/>
        <w:gridCol w:w="1792"/>
      </w:tblGrid>
      <w:tr w:rsidR="001B11AA" w:rsidRPr="001B11AA" w:rsidTr="001B11AA">
        <w:trPr>
          <w:trHeight w:val="300"/>
        </w:trPr>
        <w:tc>
          <w:tcPr>
            <w:tcW w:w="157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78C"/>
            <w:noWrap/>
            <w:vAlign w:val="center"/>
            <w:hideMark/>
          </w:tcPr>
          <w:p w:rsidR="001B11AA" w:rsidRPr="001B11AA" w:rsidRDefault="00D255D6" w:rsidP="001B1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Tabela </w:t>
            </w:r>
            <w:r w:rsidR="001B11AA" w:rsidRPr="001B11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1. Format A5 (148 x 210 mm). Seria opisowa/mini tematyczna</w:t>
            </w:r>
          </w:p>
        </w:tc>
      </w:tr>
      <w:tr w:rsidR="001B11AA" w:rsidRPr="001B11AA" w:rsidTr="001B11AA">
        <w:trPr>
          <w:trHeight w:val="1560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:rsidR="001B11AA" w:rsidRPr="001B11AA" w:rsidRDefault="001B11AA" w:rsidP="001B1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B1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DBDB"/>
            <w:textDirection w:val="btLr"/>
            <w:vAlign w:val="center"/>
            <w:hideMark/>
          </w:tcPr>
          <w:p w:rsidR="001B11AA" w:rsidRPr="001B11AA" w:rsidRDefault="001B11AA" w:rsidP="001B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546A"/>
                <w:sz w:val="16"/>
                <w:szCs w:val="16"/>
                <w:lang w:eastAsia="pl-PL"/>
              </w:rPr>
            </w:pPr>
            <w:r w:rsidRPr="001B11AA">
              <w:rPr>
                <w:rFonts w:ascii="Times New Roman" w:eastAsia="Times New Roman" w:hAnsi="Times New Roman" w:cs="Times New Roman"/>
                <w:b/>
                <w:bCs/>
                <w:color w:val="44546A"/>
                <w:sz w:val="16"/>
                <w:szCs w:val="16"/>
                <w:lang w:eastAsia="pl-PL"/>
              </w:rPr>
              <w:t>ISBN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DBDB"/>
            <w:vAlign w:val="center"/>
            <w:hideMark/>
          </w:tcPr>
          <w:p w:rsidR="001B11AA" w:rsidRPr="001B11AA" w:rsidRDefault="001B11AA" w:rsidP="001B1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B11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Rodzaj publikacji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DBDB"/>
            <w:vAlign w:val="center"/>
            <w:hideMark/>
          </w:tcPr>
          <w:p w:rsidR="001B11AA" w:rsidRPr="001B11AA" w:rsidRDefault="001B11AA" w:rsidP="001B1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B11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Format publikacji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DBDB"/>
            <w:vAlign w:val="center"/>
            <w:hideMark/>
          </w:tcPr>
          <w:p w:rsidR="001B11AA" w:rsidRPr="001B11AA" w:rsidRDefault="001B11AA" w:rsidP="001B1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B1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Szacowana max. liczba stron (środek + okładka)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DBDB"/>
            <w:vAlign w:val="center"/>
            <w:hideMark/>
          </w:tcPr>
          <w:p w:rsidR="001B11AA" w:rsidRPr="001B11AA" w:rsidRDefault="001B11AA" w:rsidP="001B1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B1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Rodzaj papieru okładki i gramatura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DBDB"/>
            <w:textDirection w:val="btLr"/>
            <w:vAlign w:val="center"/>
            <w:hideMark/>
          </w:tcPr>
          <w:p w:rsidR="001B11AA" w:rsidRPr="001B11AA" w:rsidRDefault="001B11AA" w:rsidP="001B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B11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Kolor okładki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DBDB"/>
            <w:vAlign w:val="center"/>
            <w:hideMark/>
          </w:tcPr>
          <w:p w:rsidR="001B11AA" w:rsidRPr="001B11AA" w:rsidRDefault="001B11AA" w:rsidP="001B1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B1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Rodzaj oprawy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DBDB"/>
            <w:textDirection w:val="btLr"/>
            <w:vAlign w:val="center"/>
            <w:hideMark/>
          </w:tcPr>
          <w:p w:rsidR="001B11AA" w:rsidRPr="001B11AA" w:rsidRDefault="001B11AA" w:rsidP="001B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B1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Kolor środka</w:t>
            </w: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DBDB"/>
            <w:vAlign w:val="center"/>
            <w:hideMark/>
          </w:tcPr>
          <w:p w:rsidR="001B11AA" w:rsidRPr="001B11AA" w:rsidRDefault="001B11AA" w:rsidP="001B1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B1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Uszlachetnienie oprawy*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DBDB"/>
            <w:vAlign w:val="center"/>
            <w:hideMark/>
          </w:tcPr>
          <w:p w:rsidR="001B11AA" w:rsidRPr="001B11AA" w:rsidRDefault="001B11AA" w:rsidP="001B1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B1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Rodzaj papieru środka i </w:t>
            </w:r>
            <w:proofErr w:type="spellStart"/>
            <w:r w:rsidRPr="001B1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gramtura</w:t>
            </w:r>
            <w:proofErr w:type="spellEnd"/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1B11AA" w:rsidRPr="00533148" w:rsidRDefault="001B11AA" w:rsidP="001B1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lang w:eastAsia="pl-PL"/>
              </w:rPr>
            </w:pPr>
            <w:r w:rsidRPr="00533148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lang w:eastAsia="pl-PL"/>
              </w:rPr>
              <w:t>Przewidywane nakłady (progi, od których zaczyna się kolejna cena jednostkowa)</w:t>
            </w:r>
          </w:p>
        </w:tc>
      </w:tr>
      <w:tr w:rsidR="001B11AA" w:rsidRPr="001B11AA" w:rsidTr="001B11AA">
        <w:trPr>
          <w:trHeight w:val="54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1AA" w:rsidRPr="001B11AA" w:rsidRDefault="001B11AA" w:rsidP="001B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B1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1AA" w:rsidRPr="001B11AA" w:rsidRDefault="001B11AA" w:rsidP="001B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/>
                <w:sz w:val="16"/>
                <w:szCs w:val="16"/>
                <w:lang w:eastAsia="pl-PL"/>
              </w:rPr>
            </w:pPr>
            <w:r w:rsidRPr="001B11AA">
              <w:rPr>
                <w:rFonts w:ascii="Times New Roman" w:eastAsia="Times New Roman" w:hAnsi="Times New Roman" w:cs="Times New Roman"/>
                <w:color w:val="44546A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1AA" w:rsidRPr="001B11AA" w:rsidRDefault="001B11AA" w:rsidP="001B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11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Seria </w:t>
            </w:r>
            <w:proofErr w:type="spellStart"/>
            <w:r w:rsidRPr="001B11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Eurodesk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CF78C"/>
            <w:noWrap/>
            <w:vAlign w:val="center"/>
            <w:hideMark/>
          </w:tcPr>
          <w:p w:rsidR="001B11AA" w:rsidRPr="001B11AA" w:rsidRDefault="001B11AA" w:rsidP="001B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B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A5 (210 x 148 mm)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1AA" w:rsidRPr="001B11AA" w:rsidRDefault="001B11AA" w:rsidP="001B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1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52 + 4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1AA" w:rsidRPr="001B11AA" w:rsidRDefault="001B11AA" w:rsidP="001B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1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kreda mat 250 g/m²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1AA" w:rsidRPr="001B11AA" w:rsidRDefault="001B11AA" w:rsidP="001B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1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4/4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1AA" w:rsidRPr="001B11AA" w:rsidRDefault="001B11AA" w:rsidP="001B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1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szyta drutem na boku 210 mm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11AA" w:rsidRPr="001B11AA" w:rsidRDefault="001B11AA" w:rsidP="001B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1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4/4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1AA" w:rsidRPr="001B11AA" w:rsidRDefault="001B11AA" w:rsidP="001B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1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folia mat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1AA" w:rsidRPr="001B11AA" w:rsidRDefault="001B11AA" w:rsidP="001B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1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kreda mat 115 g/m²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1AA" w:rsidRPr="00533148" w:rsidRDefault="001B11AA" w:rsidP="001B11A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53314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1000/ 3000/ 10000/ 15000</w:t>
            </w:r>
          </w:p>
        </w:tc>
      </w:tr>
      <w:tr w:rsidR="001B11AA" w:rsidRPr="001B11AA" w:rsidTr="001B11AA">
        <w:trPr>
          <w:trHeight w:val="54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1AA" w:rsidRPr="001B11AA" w:rsidRDefault="001B11AA" w:rsidP="001B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B1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1AA" w:rsidRPr="001B11AA" w:rsidRDefault="001B11AA" w:rsidP="001B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/>
                <w:sz w:val="16"/>
                <w:szCs w:val="16"/>
                <w:lang w:eastAsia="pl-PL"/>
              </w:rPr>
            </w:pPr>
            <w:r w:rsidRPr="001B11AA">
              <w:rPr>
                <w:rFonts w:ascii="Times New Roman" w:eastAsia="Times New Roman" w:hAnsi="Times New Roman" w:cs="Times New Roman"/>
                <w:color w:val="44546A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1AA" w:rsidRPr="001B11AA" w:rsidRDefault="001B11AA" w:rsidP="001B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11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Seria opisowa/mini tematyczna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CF78C"/>
            <w:noWrap/>
            <w:vAlign w:val="center"/>
            <w:hideMark/>
          </w:tcPr>
          <w:p w:rsidR="001B11AA" w:rsidRPr="001B11AA" w:rsidRDefault="001B11AA" w:rsidP="001B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B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A5 (148 x 210 mm)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1AA" w:rsidRPr="001B11AA" w:rsidRDefault="001B11AA" w:rsidP="001B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1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52 + 4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1AA" w:rsidRPr="001B11AA" w:rsidRDefault="001B11AA" w:rsidP="001B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1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kreda mat 250 g/m²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1AA" w:rsidRPr="001B11AA" w:rsidRDefault="001B11AA" w:rsidP="001B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1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4/4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1AA" w:rsidRPr="001B11AA" w:rsidRDefault="001B11AA" w:rsidP="001B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1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miękka, klejona z grzbietem, bigowana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1AA" w:rsidRPr="001B11AA" w:rsidRDefault="001B11AA" w:rsidP="001B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1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4/4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1AA" w:rsidRPr="001B11AA" w:rsidRDefault="001B11AA" w:rsidP="001B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1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folia mat i wybiórczy lakier UV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1AA" w:rsidRPr="001B11AA" w:rsidRDefault="001B11AA" w:rsidP="001B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1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offset 90 g/m²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1AA" w:rsidRPr="00533148" w:rsidRDefault="001B11AA" w:rsidP="001B11A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53314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500/ 1000/ 2000</w:t>
            </w:r>
          </w:p>
        </w:tc>
      </w:tr>
      <w:tr w:rsidR="001B11AA" w:rsidRPr="001B11AA" w:rsidTr="001B11AA">
        <w:trPr>
          <w:trHeight w:val="54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1AA" w:rsidRPr="001B11AA" w:rsidRDefault="001B11AA" w:rsidP="001B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B1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1AA" w:rsidRPr="001B11AA" w:rsidRDefault="001B11AA" w:rsidP="001B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/>
                <w:sz w:val="16"/>
                <w:szCs w:val="16"/>
                <w:lang w:eastAsia="pl-PL"/>
              </w:rPr>
            </w:pPr>
            <w:r w:rsidRPr="001B11AA">
              <w:rPr>
                <w:rFonts w:ascii="Times New Roman" w:eastAsia="Times New Roman" w:hAnsi="Times New Roman" w:cs="Times New Roman"/>
                <w:color w:val="44546A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1AA" w:rsidRPr="001B11AA" w:rsidRDefault="001B11AA" w:rsidP="001B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11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Seria opisowa/mini tematyczna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CF78C"/>
            <w:noWrap/>
            <w:vAlign w:val="center"/>
            <w:hideMark/>
          </w:tcPr>
          <w:p w:rsidR="001B11AA" w:rsidRPr="001B11AA" w:rsidRDefault="001B11AA" w:rsidP="001B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B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A5 (148 x 210 mm)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1AA" w:rsidRPr="001B11AA" w:rsidRDefault="001B11AA" w:rsidP="001B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1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64 + 4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1AA" w:rsidRPr="001B11AA" w:rsidRDefault="001B11AA" w:rsidP="001B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1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kreda mat 300 g/m²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1AA" w:rsidRPr="001B11AA" w:rsidRDefault="001B11AA" w:rsidP="001B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1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4/4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1AA" w:rsidRPr="001B11AA" w:rsidRDefault="001B11AA" w:rsidP="001B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1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miękka, klejona z grzbietem, bigowana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1AA" w:rsidRPr="001B11AA" w:rsidRDefault="001B11AA" w:rsidP="001B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1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4/4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1AA" w:rsidRPr="001B11AA" w:rsidRDefault="001B11AA" w:rsidP="001B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1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folia mat i wybiórczy lakier UV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1AA" w:rsidRPr="001B11AA" w:rsidRDefault="001B11AA" w:rsidP="001B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1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offset 90 g/m²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1AA" w:rsidRPr="00533148" w:rsidRDefault="001B11AA" w:rsidP="001B11A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53314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500/ 1000/ 2000</w:t>
            </w:r>
          </w:p>
        </w:tc>
      </w:tr>
      <w:tr w:rsidR="001B11AA" w:rsidRPr="001B11AA" w:rsidTr="001B11AA">
        <w:trPr>
          <w:trHeight w:val="54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1AA" w:rsidRPr="001B11AA" w:rsidRDefault="001B11AA" w:rsidP="001B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B1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1AA" w:rsidRPr="001B11AA" w:rsidRDefault="001B11AA" w:rsidP="001B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/>
                <w:sz w:val="16"/>
                <w:szCs w:val="16"/>
                <w:lang w:eastAsia="pl-PL"/>
              </w:rPr>
            </w:pPr>
            <w:r w:rsidRPr="001B11AA">
              <w:rPr>
                <w:rFonts w:ascii="Times New Roman" w:eastAsia="Times New Roman" w:hAnsi="Times New Roman" w:cs="Times New Roman"/>
                <w:color w:val="44546A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1AA" w:rsidRPr="001B11AA" w:rsidRDefault="001B11AA" w:rsidP="001B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11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Seria opisowa/mini tematyczna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CF78C"/>
            <w:noWrap/>
            <w:vAlign w:val="center"/>
            <w:hideMark/>
          </w:tcPr>
          <w:p w:rsidR="001B11AA" w:rsidRPr="001B11AA" w:rsidRDefault="001B11AA" w:rsidP="001B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B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A5 (148 x 210 mm)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1AA" w:rsidRPr="001B11AA" w:rsidRDefault="001B11AA" w:rsidP="001B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1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72 + 4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1AA" w:rsidRPr="001B11AA" w:rsidRDefault="001B11AA" w:rsidP="001B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1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kreda mat 300 g/m²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1AA" w:rsidRPr="001B11AA" w:rsidRDefault="001B11AA" w:rsidP="001B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1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4/4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1AA" w:rsidRPr="001B11AA" w:rsidRDefault="001B11AA" w:rsidP="001B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1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miękka, klejona z grzbietem, bigowana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1AA" w:rsidRPr="001B11AA" w:rsidRDefault="001B11AA" w:rsidP="001B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1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4/4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1AA" w:rsidRPr="001B11AA" w:rsidRDefault="001B11AA" w:rsidP="001B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1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folia mat i wybiórczy lakier UV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1AA" w:rsidRPr="001B11AA" w:rsidRDefault="001B11AA" w:rsidP="001B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1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offset 90 g/m²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1AA" w:rsidRPr="00533148" w:rsidRDefault="001B11AA" w:rsidP="001B11A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53314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500/ 1000/ 2000</w:t>
            </w:r>
          </w:p>
        </w:tc>
      </w:tr>
      <w:tr w:rsidR="001B11AA" w:rsidRPr="001B11AA" w:rsidTr="001B11AA">
        <w:trPr>
          <w:trHeight w:val="54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1AA" w:rsidRPr="001B11AA" w:rsidRDefault="001B11AA" w:rsidP="001B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B1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1AA" w:rsidRPr="001B11AA" w:rsidRDefault="001B11AA" w:rsidP="001B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/>
                <w:sz w:val="16"/>
                <w:szCs w:val="16"/>
                <w:lang w:eastAsia="pl-PL"/>
              </w:rPr>
            </w:pPr>
            <w:r w:rsidRPr="001B11AA">
              <w:rPr>
                <w:rFonts w:ascii="Times New Roman" w:eastAsia="Times New Roman" w:hAnsi="Times New Roman" w:cs="Times New Roman"/>
                <w:color w:val="44546A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1AA" w:rsidRPr="001B11AA" w:rsidRDefault="001B11AA" w:rsidP="001B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11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Seria opisowa/mini tematyczna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CF78C"/>
            <w:noWrap/>
            <w:vAlign w:val="center"/>
            <w:hideMark/>
          </w:tcPr>
          <w:p w:rsidR="001B11AA" w:rsidRPr="001B11AA" w:rsidRDefault="001B11AA" w:rsidP="001B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B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A5 (148 x 210 mm)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1AA" w:rsidRPr="001B11AA" w:rsidRDefault="001B11AA" w:rsidP="001B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1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 + 4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1AA" w:rsidRPr="001B11AA" w:rsidRDefault="001B11AA" w:rsidP="001B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1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kreda mat 300 g/m²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1AA" w:rsidRPr="001B11AA" w:rsidRDefault="001B11AA" w:rsidP="001B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1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4/4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1AA" w:rsidRPr="001B11AA" w:rsidRDefault="001B11AA" w:rsidP="001B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1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miękka, klejona z grzbietem, bigowana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1AA" w:rsidRPr="001B11AA" w:rsidRDefault="001B11AA" w:rsidP="001B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1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4/4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1AA" w:rsidRPr="001B11AA" w:rsidRDefault="001B11AA" w:rsidP="001B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1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folia mat i wybiórczy lakier UV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1AA" w:rsidRPr="001B11AA" w:rsidRDefault="001B11AA" w:rsidP="001B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1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offset 90 g/m²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1AA" w:rsidRPr="00533148" w:rsidRDefault="001B11AA" w:rsidP="001B11A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53314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500/ 1000/ 2000</w:t>
            </w:r>
          </w:p>
        </w:tc>
      </w:tr>
      <w:tr w:rsidR="001B11AA" w:rsidRPr="001B11AA" w:rsidTr="001B11AA">
        <w:trPr>
          <w:trHeight w:val="54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1AA" w:rsidRPr="001B11AA" w:rsidRDefault="001B11AA" w:rsidP="001B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B1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1AA" w:rsidRPr="001B11AA" w:rsidRDefault="001B11AA" w:rsidP="001B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/>
                <w:sz w:val="16"/>
                <w:szCs w:val="16"/>
                <w:lang w:eastAsia="pl-PL"/>
              </w:rPr>
            </w:pPr>
            <w:r w:rsidRPr="001B11AA">
              <w:rPr>
                <w:rFonts w:ascii="Times New Roman" w:eastAsia="Times New Roman" w:hAnsi="Times New Roman" w:cs="Times New Roman"/>
                <w:color w:val="44546A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1AA" w:rsidRPr="001B11AA" w:rsidRDefault="001B11AA" w:rsidP="001B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11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Seria opisowa/mini tematyczna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CF78C"/>
            <w:noWrap/>
            <w:vAlign w:val="center"/>
            <w:hideMark/>
          </w:tcPr>
          <w:p w:rsidR="001B11AA" w:rsidRPr="001B11AA" w:rsidRDefault="001B11AA" w:rsidP="001B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B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A5 (148 x 210 mm)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1AA" w:rsidRPr="001B11AA" w:rsidRDefault="001B11AA" w:rsidP="001B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1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120 + 4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1AA" w:rsidRPr="001B11AA" w:rsidRDefault="001B11AA" w:rsidP="001B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1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kreda mat 300 g/m²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1AA" w:rsidRPr="001B11AA" w:rsidRDefault="001B11AA" w:rsidP="001B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1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4/4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1AA" w:rsidRPr="001B11AA" w:rsidRDefault="001B11AA" w:rsidP="001B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1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miękka, klejona z grzbietem, bigowana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1AA" w:rsidRPr="001B11AA" w:rsidRDefault="001B11AA" w:rsidP="001B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1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4/4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1AA" w:rsidRPr="001B11AA" w:rsidRDefault="001B11AA" w:rsidP="001B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1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folia mat i wybiórczy lakier UV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1AA" w:rsidRPr="001B11AA" w:rsidRDefault="001B11AA" w:rsidP="001B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1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offset 90 g/m²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1AA" w:rsidRPr="00533148" w:rsidRDefault="001B11AA" w:rsidP="001B11A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53314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500/ 1000/ 2000</w:t>
            </w:r>
          </w:p>
        </w:tc>
      </w:tr>
      <w:tr w:rsidR="001B11AA" w:rsidRPr="001B11AA" w:rsidTr="001B11AA">
        <w:trPr>
          <w:trHeight w:val="54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1AA" w:rsidRPr="001B11AA" w:rsidRDefault="001B11AA" w:rsidP="001B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B1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1AA" w:rsidRPr="001B11AA" w:rsidRDefault="001B11AA" w:rsidP="001B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/>
                <w:sz w:val="16"/>
                <w:szCs w:val="16"/>
                <w:lang w:eastAsia="pl-PL"/>
              </w:rPr>
            </w:pPr>
            <w:r w:rsidRPr="001B11AA">
              <w:rPr>
                <w:rFonts w:ascii="Times New Roman" w:eastAsia="Times New Roman" w:hAnsi="Times New Roman" w:cs="Times New Roman"/>
                <w:color w:val="44546A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1AA" w:rsidRPr="001B11AA" w:rsidRDefault="001B11AA" w:rsidP="001B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11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Seria opisowa/mini tematyczna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CF78C"/>
            <w:noWrap/>
            <w:vAlign w:val="center"/>
            <w:hideMark/>
          </w:tcPr>
          <w:p w:rsidR="001B11AA" w:rsidRPr="001B11AA" w:rsidRDefault="001B11AA" w:rsidP="001B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B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A5 (148 x 210 mm)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1AA" w:rsidRPr="001B11AA" w:rsidRDefault="001B11AA" w:rsidP="001B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1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136 + 4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1AA" w:rsidRPr="001B11AA" w:rsidRDefault="001B11AA" w:rsidP="001B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1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kreda mat 300 g/m²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1AA" w:rsidRPr="001B11AA" w:rsidRDefault="001B11AA" w:rsidP="001B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1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4/4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1AA" w:rsidRPr="001B11AA" w:rsidRDefault="001B11AA" w:rsidP="001B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1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miękka, klejona z grzbietem, bigowana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1AA" w:rsidRPr="001B11AA" w:rsidRDefault="001B11AA" w:rsidP="001B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1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4/4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1AA" w:rsidRPr="001B11AA" w:rsidRDefault="001B11AA" w:rsidP="001B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1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folia mat i wybiórczy lakier UV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1AA" w:rsidRPr="001B11AA" w:rsidRDefault="001B11AA" w:rsidP="001B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1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offset 90 g/m²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1AA" w:rsidRPr="00533148" w:rsidRDefault="001B11AA" w:rsidP="001B11A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53314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500/ 1000/ 2000</w:t>
            </w:r>
          </w:p>
        </w:tc>
      </w:tr>
      <w:tr w:rsidR="001B11AA" w:rsidRPr="001B11AA" w:rsidTr="001B11AA">
        <w:trPr>
          <w:trHeight w:val="54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1AA" w:rsidRPr="001B11AA" w:rsidRDefault="001B11AA" w:rsidP="001B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B1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1AA" w:rsidRPr="001B11AA" w:rsidRDefault="001B11AA" w:rsidP="001B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/>
                <w:sz w:val="16"/>
                <w:szCs w:val="16"/>
                <w:lang w:eastAsia="pl-PL"/>
              </w:rPr>
            </w:pPr>
            <w:r w:rsidRPr="001B11AA">
              <w:rPr>
                <w:rFonts w:ascii="Times New Roman" w:eastAsia="Times New Roman" w:hAnsi="Times New Roman" w:cs="Times New Roman"/>
                <w:color w:val="44546A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1AA" w:rsidRPr="001B11AA" w:rsidRDefault="001B11AA" w:rsidP="001B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11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Seria opisowa/mini tematyczna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F78C"/>
            <w:noWrap/>
            <w:vAlign w:val="center"/>
            <w:hideMark/>
          </w:tcPr>
          <w:p w:rsidR="001B11AA" w:rsidRPr="001B11AA" w:rsidRDefault="001B11AA" w:rsidP="001B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B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A5 (148 x 210 mm)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1AA" w:rsidRPr="001B11AA" w:rsidRDefault="001B11AA" w:rsidP="001B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1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164 + 4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1AA" w:rsidRPr="001B11AA" w:rsidRDefault="001B11AA" w:rsidP="001B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1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kreda mat 300 g/m²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1AA" w:rsidRPr="001B11AA" w:rsidRDefault="001B11AA" w:rsidP="001B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1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4/4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11AA" w:rsidRPr="001B11AA" w:rsidRDefault="001B11AA" w:rsidP="001B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1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miękka, klejona z grzbietem, bigowana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1AA" w:rsidRPr="001B11AA" w:rsidRDefault="001B11AA" w:rsidP="001B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1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4/4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1AA" w:rsidRPr="001B11AA" w:rsidRDefault="001B11AA" w:rsidP="001B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1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folia mat i wybiórczy lakier UV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1AA" w:rsidRPr="001B11AA" w:rsidRDefault="001B11AA" w:rsidP="001B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1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offset 90 g/m²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1AA" w:rsidRPr="00533148" w:rsidRDefault="001B11AA" w:rsidP="001B11A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53314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500/ 1000/ 2000</w:t>
            </w:r>
          </w:p>
        </w:tc>
      </w:tr>
      <w:tr w:rsidR="001B11AA" w:rsidRPr="001B11AA" w:rsidTr="001B11AA">
        <w:trPr>
          <w:trHeight w:val="495"/>
        </w:trPr>
        <w:tc>
          <w:tcPr>
            <w:tcW w:w="157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1AA" w:rsidRPr="001B11AA" w:rsidRDefault="001B11AA" w:rsidP="001B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1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*Zamawiający może poprosić o zastosowanie folii </w:t>
            </w:r>
            <w:proofErr w:type="spellStart"/>
            <w:r w:rsidRPr="001B1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soft</w:t>
            </w:r>
            <w:proofErr w:type="spellEnd"/>
            <w:r w:rsidRPr="001B1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B1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touch</w:t>
            </w:r>
            <w:proofErr w:type="spellEnd"/>
            <w:r w:rsidRPr="001B1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zamiast folii mat. Ta usługa jest wyszczególniona w Formularzu Ofertowym jako osobna pozycja do wyceny w tabeli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</w:tbl>
    <w:p w:rsidR="00D77219" w:rsidRDefault="00D77219"/>
    <w:p w:rsidR="0059404E" w:rsidRDefault="00FC7152">
      <w:r>
        <w:br w:type="page"/>
      </w:r>
    </w:p>
    <w:tbl>
      <w:tblPr>
        <w:tblW w:w="15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"/>
        <w:gridCol w:w="525"/>
        <w:gridCol w:w="2270"/>
        <w:gridCol w:w="1208"/>
        <w:gridCol w:w="1286"/>
        <w:gridCol w:w="1758"/>
        <w:gridCol w:w="567"/>
        <w:gridCol w:w="1878"/>
        <w:gridCol w:w="421"/>
        <w:gridCol w:w="1972"/>
        <w:gridCol w:w="1562"/>
        <w:gridCol w:w="1812"/>
      </w:tblGrid>
      <w:tr w:rsidR="0059404E" w:rsidRPr="0059404E" w:rsidTr="0059404E">
        <w:trPr>
          <w:trHeight w:val="300"/>
        </w:trPr>
        <w:tc>
          <w:tcPr>
            <w:tcW w:w="157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FA9A"/>
            <w:noWrap/>
            <w:vAlign w:val="center"/>
            <w:hideMark/>
          </w:tcPr>
          <w:p w:rsidR="0059404E" w:rsidRPr="0059404E" w:rsidRDefault="00D255D6" w:rsidP="00594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 xml:space="preserve">Tabela </w:t>
            </w:r>
            <w:r w:rsidR="0059404E" w:rsidRPr="0059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2. Format 165 x 230 mm. Raporty analityczno-badawcze/mała seria tematyczna</w:t>
            </w:r>
          </w:p>
        </w:tc>
      </w:tr>
      <w:tr w:rsidR="0059404E" w:rsidRPr="00FC7152" w:rsidTr="00FC7152">
        <w:trPr>
          <w:trHeight w:val="1560"/>
        </w:trPr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:rsidR="0059404E" w:rsidRPr="0059404E" w:rsidRDefault="0059404E" w:rsidP="00594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9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DBDB"/>
            <w:textDirection w:val="btLr"/>
            <w:vAlign w:val="center"/>
            <w:hideMark/>
          </w:tcPr>
          <w:p w:rsidR="0059404E" w:rsidRPr="0059404E" w:rsidRDefault="0059404E" w:rsidP="0059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546A"/>
                <w:sz w:val="18"/>
                <w:szCs w:val="18"/>
                <w:lang w:eastAsia="pl-PL"/>
              </w:rPr>
            </w:pPr>
            <w:r w:rsidRPr="0059404E">
              <w:rPr>
                <w:rFonts w:ascii="Times New Roman" w:eastAsia="Times New Roman" w:hAnsi="Times New Roman" w:cs="Times New Roman"/>
                <w:b/>
                <w:bCs/>
                <w:color w:val="44546A"/>
                <w:sz w:val="18"/>
                <w:szCs w:val="18"/>
                <w:lang w:eastAsia="pl-PL"/>
              </w:rPr>
              <w:t>ISBN</w:t>
            </w: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DBDB"/>
            <w:vAlign w:val="center"/>
            <w:hideMark/>
          </w:tcPr>
          <w:p w:rsidR="0059404E" w:rsidRPr="0059404E" w:rsidRDefault="0059404E" w:rsidP="00594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940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Rodzaj publikacji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DBDB"/>
            <w:vAlign w:val="center"/>
            <w:hideMark/>
          </w:tcPr>
          <w:p w:rsidR="0059404E" w:rsidRPr="0059404E" w:rsidRDefault="0059404E" w:rsidP="00594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9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Format publikacji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DBDB"/>
            <w:vAlign w:val="center"/>
            <w:hideMark/>
          </w:tcPr>
          <w:p w:rsidR="0059404E" w:rsidRPr="0059404E" w:rsidRDefault="0059404E" w:rsidP="00594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9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Szacowana max. liczba stron (środek + okładka)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DBDB"/>
            <w:vAlign w:val="center"/>
            <w:hideMark/>
          </w:tcPr>
          <w:p w:rsidR="0059404E" w:rsidRPr="0059404E" w:rsidRDefault="0059404E" w:rsidP="00594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9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Rodzaj papieru okładki i gramatura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DBDB"/>
            <w:textDirection w:val="btLr"/>
            <w:vAlign w:val="center"/>
            <w:hideMark/>
          </w:tcPr>
          <w:p w:rsidR="0059404E" w:rsidRPr="0059404E" w:rsidRDefault="0059404E" w:rsidP="0059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9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Kolor okładki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DBDB"/>
            <w:vAlign w:val="center"/>
            <w:hideMark/>
          </w:tcPr>
          <w:p w:rsidR="0059404E" w:rsidRPr="0059404E" w:rsidRDefault="0059404E" w:rsidP="00594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9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Rodzaj oprawy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DBDB"/>
            <w:textDirection w:val="btLr"/>
            <w:vAlign w:val="center"/>
            <w:hideMark/>
          </w:tcPr>
          <w:p w:rsidR="0059404E" w:rsidRPr="0059404E" w:rsidRDefault="0059404E" w:rsidP="0059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9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Kolor środka</w:t>
            </w:r>
          </w:p>
        </w:tc>
        <w:tc>
          <w:tcPr>
            <w:tcW w:w="1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DBDB"/>
            <w:vAlign w:val="center"/>
            <w:hideMark/>
          </w:tcPr>
          <w:p w:rsidR="0059404E" w:rsidRPr="0059404E" w:rsidRDefault="0059404E" w:rsidP="00594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9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Uszlachetnienie oprawy*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DBDB"/>
            <w:vAlign w:val="center"/>
            <w:hideMark/>
          </w:tcPr>
          <w:p w:rsidR="0059404E" w:rsidRPr="0059404E" w:rsidRDefault="0059404E" w:rsidP="00594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9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Rodzaj papieru środka i </w:t>
            </w:r>
            <w:proofErr w:type="spellStart"/>
            <w:r w:rsidRPr="0059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gramtura</w:t>
            </w:r>
            <w:proofErr w:type="spellEnd"/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59404E" w:rsidRPr="00533148" w:rsidRDefault="0059404E" w:rsidP="00594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</w:pPr>
            <w:r w:rsidRPr="00533148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>Przewidywane nakłady (progi, od których zaczyna się kolejna cena jednostkowa)</w:t>
            </w:r>
          </w:p>
        </w:tc>
      </w:tr>
      <w:tr w:rsidR="00FC7152" w:rsidRPr="00FC7152" w:rsidTr="00FC7152">
        <w:trPr>
          <w:trHeight w:val="54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152" w:rsidRPr="0059404E" w:rsidRDefault="00FC7152" w:rsidP="00FC7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9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152" w:rsidRPr="0059404E" w:rsidRDefault="00FC7152" w:rsidP="00FC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/>
                <w:sz w:val="18"/>
                <w:szCs w:val="18"/>
                <w:lang w:eastAsia="pl-PL"/>
              </w:rPr>
            </w:pPr>
            <w:r w:rsidRPr="0059404E">
              <w:rPr>
                <w:rFonts w:ascii="Times New Roman" w:eastAsia="Times New Roman" w:hAnsi="Times New Roman" w:cs="Times New Roman"/>
                <w:color w:val="44546A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152" w:rsidRPr="00FC7152" w:rsidRDefault="00FC7152" w:rsidP="00FC7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7152">
              <w:rPr>
                <w:rFonts w:ascii="Times New Roman" w:hAnsi="Times New Roman" w:cs="Times New Roman"/>
                <w:sz w:val="18"/>
                <w:szCs w:val="18"/>
              </w:rPr>
              <w:t>Analityczno-badawcza/mała tematyczna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000000" w:fill="CFFA9A"/>
            <w:noWrap/>
            <w:vAlign w:val="center"/>
            <w:hideMark/>
          </w:tcPr>
          <w:p w:rsidR="00FC7152" w:rsidRPr="0059404E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4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165 x 230 mm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152" w:rsidRPr="0059404E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4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56 + 4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152" w:rsidRPr="0059404E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4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kreda mat 300 g/m²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152" w:rsidRPr="0059404E" w:rsidRDefault="00FC7152" w:rsidP="00FC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4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4/4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7152" w:rsidRPr="0059404E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4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miękka, klejona z grzbietem, bigowana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152" w:rsidRPr="0059404E" w:rsidRDefault="00FC7152" w:rsidP="00FC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4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4/4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152" w:rsidRPr="0059404E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4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folia mat i wybiórczy lakier UV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152" w:rsidRPr="0059404E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4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offset 90 g/m²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152" w:rsidRPr="00533148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533148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500/ 1000/ 2000</w:t>
            </w:r>
          </w:p>
        </w:tc>
      </w:tr>
      <w:tr w:rsidR="00FC7152" w:rsidRPr="00FC7152" w:rsidTr="00FC7152">
        <w:trPr>
          <w:trHeight w:val="54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152" w:rsidRPr="0059404E" w:rsidRDefault="00FC7152" w:rsidP="00FC7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9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152" w:rsidRPr="0059404E" w:rsidRDefault="00FC7152" w:rsidP="00FC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/>
                <w:sz w:val="18"/>
                <w:szCs w:val="18"/>
                <w:lang w:eastAsia="pl-PL"/>
              </w:rPr>
            </w:pPr>
            <w:r w:rsidRPr="0059404E">
              <w:rPr>
                <w:rFonts w:ascii="Times New Roman" w:eastAsia="Times New Roman" w:hAnsi="Times New Roman" w:cs="Times New Roman"/>
                <w:color w:val="44546A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152" w:rsidRPr="00FC7152" w:rsidRDefault="00FC7152" w:rsidP="00FC7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7152">
              <w:rPr>
                <w:rFonts w:ascii="Times New Roman" w:hAnsi="Times New Roman" w:cs="Times New Roman"/>
                <w:sz w:val="18"/>
                <w:szCs w:val="18"/>
              </w:rPr>
              <w:t>Analityczno-badawcza/mała tematyczna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000000" w:fill="CFFA9A"/>
            <w:noWrap/>
            <w:vAlign w:val="center"/>
            <w:hideMark/>
          </w:tcPr>
          <w:p w:rsidR="00FC7152" w:rsidRPr="0059404E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4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165 x 230 mm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152" w:rsidRPr="0059404E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4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72 + 4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152" w:rsidRPr="0059404E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4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kreda mat 300 g/m²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152" w:rsidRPr="0059404E" w:rsidRDefault="00FC7152" w:rsidP="00FC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4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4/4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7152" w:rsidRPr="0059404E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4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miękka, klejona z grzbietem, bigowana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152" w:rsidRPr="0059404E" w:rsidRDefault="00FC7152" w:rsidP="00FC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4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4/4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152" w:rsidRPr="0059404E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4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folia mat i wybiórczy lakier UV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152" w:rsidRPr="0059404E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4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offset 90 g/m²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152" w:rsidRPr="00533148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533148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500/ 1000/ 2000</w:t>
            </w:r>
          </w:p>
        </w:tc>
      </w:tr>
      <w:tr w:rsidR="00FC7152" w:rsidRPr="00FC7152" w:rsidTr="00FC7152">
        <w:trPr>
          <w:trHeight w:val="54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152" w:rsidRPr="0059404E" w:rsidRDefault="00FC7152" w:rsidP="00FC7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9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152" w:rsidRPr="0059404E" w:rsidRDefault="00FC7152" w:rsidP="00FC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/>
                <w:sz w:val="18"/>
                <w:szCs w:val="18"/>
                <w:lang w:eastAsia="pl-PL"/>
              </w:rPr>
            </w:pPr>
            <w:r w:rsidRPr="0059404E">
              <w:rPr>
                <w:rFonts w:ascii="Times New Roman" w:eastAsia="Times New Roman" w:hAnsi="Times New Roman" w:cs="Times New Roman"/>
                <w:color w:val="44546A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152" w:rsidRPr="00FC7152" w:rsidRDefault="00FC7152" w:rsidP="00FC7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7152">
              <w:rPr>
                <w:rFonts w:ascii="Times New Roman" w:hAnsi="Times New Roman" w:cs="Times New Roman"/>
                <w:sz w:val="18"/>
                <w:szCs w:val="18"/>
              </w:rPr>
              <w:t>Analityczno-badawcza/mała tematyczna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000000" w:fill="CFFA9A"/>
            <w:noWrap/>
            <w:vAlign w:val="center"/>
            <w:hideMark/>
          </w:tcPr>
          <w:p w:rsidR="00FC7152" w:rsidRPr="0059404E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4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165 x 230 mm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152" w:rsidRPr="0059404E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4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100 + 4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152" w:rsidRPr="0059404E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4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kreda mat 300 g/m²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152" w:rsidRPr="0059404E" w:rsidRDefault="00FC7152" w:rsidP="00FC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4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4/4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7152" w:rsidRPr="0059404E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4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miękka, klejona z grzbietem, bigowana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152" w:rsidRPr="0059404E" w:rsidRDefault="00FC7152" w:rsidP="00FC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4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4/4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152" w:rsidRPr="0059404E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4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folia mat i wybiórczy lakier UV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152" w:rsidRPr="0059404E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4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offset 90 g/m²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152" w:rsidRPr="00533148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533148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500/ 1000/ 2000</w:t>
            </w:r>
          </w:p>
        </w:tc>
      </w:tr>
      <w:tr w:rsidR="00FC7152" w:rsidRPr="00FC7152" w:rsidTr="00FC7152">
        <w:trPr>
          <w:trHeight w:val="54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152" w:rsidRPr="0059404E" w:rsidRDefault="00FC7152" w:rsidP="00FC7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9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152" w:rsidRPr="0059404E" w:rsidRDefault="00FC7152" w:rsidP="00FC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/>
                <w:sz w:val="18"/>
                <w:szCs w:val="18"/>
                <w:lang w:eastAsia="pl-PL"/>
              </w:rPr>
            </w:pPr>
            <w:r w:rsidRPr="0059404E">
              <w:rPr>
                <w:rFonts w:ascii="Times New Roman" w:eastAsia="Times New Roman" w:hAnsi="Times New Roman" w:cs="Times New Roman"/>
                <w:color w:val="44546A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152" w:rsidRPr="00FC7152" w:rsidRDefault="00FC7152" w:rsidP="00FC7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7152">
              <w:rPr>
                <w:rFonts w:ascii="Times New Roman" w:hAnsi="Times New Roman" w:cs="Times New Roman"/>
                <w:sz w:val="18"/>
                <w:szCs w:val="18"/>
              </w:rPr>
              <w:t>Analityczno-badawcza/mała tematyczna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000000" w:fill="CFFA9A"/>
            <w:noWrap/>
            <w:vAlign w:val="center"/>
            <w:hideMark/>
          </w:tcPr>
          <w:p w:rsidR="00FC7152" w:rsidRPr="0059404E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4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165 x 230 mm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152" w:rsidRPr="0059404E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4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120 + 4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152" w:rsidRPr="0059404E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4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kreda mat 300 g/m²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152" w:rsidRPr="0059404E" w:rsidRDefault="00FC7152" w:rsidP="00FC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4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4/4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7152" w:rsidRPr="0059404E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4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miękka, klejona z grzbietem, bigowana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152" w:rsidRPr="0059404E" w:rsidRDefault="00FC7152" w:rsidP="00FC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4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4/4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152" w:rsidRPr="0059404E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4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folia mat i wybiórczy lakier UV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152" w:rsidRPr="0059404E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4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offset 90 g/m²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152" w:rsidRPr="00533148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533148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500/ 1000/ 2000</w:t>
            </w:r>
          </w:p>
        </w:tc>
      </w:tr>
      <w:tr w:rsidR="00FC7152" w:rsidRPr="00FC7152" w:rsidTr="00FC7152">
        <w:trPr>
          <w:trHeight w:val="54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152" w:rsidRPr="0059404E" w:rsidRDefault="00FC7152" w:rsidP="00FC7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9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152" w:rsidRPr="0059404E" w:rsidRDefault="00FC7152" w:rsidP="00FC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/>
                <w:sz w:val="18"/>
                <w:szCs w:val="18"/>
                <w:lang w:eastAsia="pl-PL"/>
              </w:rPr>
            </w:pPr>
            <w:r w:rsidRPr="0059404E">
              <w:rPr>
                <w:rFonts w:ascii="Times New Roman" w:eastAsia="Times New Roman" w:hAnsi="Times New Roman" w:cs="Times New Roman"/>
                <w:color w:val="44546A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152" w:rsidRPr="00FC7152" w:rsidRDefault="00FC7152" w:rsidP="00FC7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7152">
              <w:rPr>
                <w:rFonts w:ascii="Times New Roman" w:hAnsi="Times New Roman" w:cs="Times New Roman"/>
                <w:sz w:val="18"/>
                <w:szCs w:val="18"/>
              </w:rPr>
              <w:t>Analityczno-badawcza/mała tematyczna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000000" w:fill="CFFA9A"/>
            <w:noWrap/>
            <w:vAlign w:val="center"/>
            <w:hideMark/>
          </w:tcPr>
          <w:p w:rsidR="00FC7152" w:rsidRPr="0059404E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4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165 x 230 mm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152" w:rsidRPr="0059404E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4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136 + 4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152" w:rsidRPr="0059404E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4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kreda mat 300 g/m²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152" w:rsidRPr="0059404E" w:rsidRDefault="00FC7152" w:rsidP="00FC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4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4/4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7152" w:rsidRPr="0059404E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4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miękka, klejona z grzbietem, bigowana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152" w:rsidRPr="0059404E" w:rsidRDefault="00FC7152" w:rsidP="00FC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4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4/4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152" w:rsidRPr="0059404E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4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folia mat i wybiórczy lakier UV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152" w:rsidRPr="0059404E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4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offset 90 g/m²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152" w:rsidRPr="00533148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533148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500/ 1000/ 2000</w:t>
            </w:r>
          </w:p>
        </w:tc>
      </w:tr>
      <w:tr w:rsidR="00FC7152" w:rsidRPr="00FC7152" w:rsidTr="00FC7152">
        <w:trPr>
          <w:trHeight w:val="54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152" w:rsidRPr="0059404E" w:rsidRDefault="00FC7152" w:rsidP="00FC7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9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152" w:rsidRPr="0059404E" w:rsidRDefault="00FC7152" w:rsidP="00FC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/>
                <w:sz w:val="18"/>
                <w:szCs w:val="18"/>
                <w:lang w:eastAsia="pl-PL"/>
              </w:rPr>
            </w:pPr>
            <w:r w:rsidRPr="0059404E">
              <w:rPr>
                <w:rFonts w:ascii="Times New Roman" w:eastAsia="Times New Roman" w:hAnsi="Times New Roman" w:cs="Times New Roman"/>
                <w:color w:val="44546A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152" w:rsidRPr="00FC7152" w:rsidRDefault="00FC7152" w:rsidP="00FC7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7152">
              <w:rPr>
                <w:rFonts w:ascii="Times New Roman" w:hAnsi="Times New Roman" w:cs="Times New Roman"/>
                <w:sz w:val="18"/>
                <w:szCs w:val="18"/>
              </w:rPr>
              <w:t>Analityczno-badawcza/mała tematyczna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000000" w:fill="CFFA9A"/>
            <w:noWrap/>
            <w:vAlign w:val="center"/>
            <w:hideMark/>
          </w:tcPr>
          <w:p w:rsidR="00FC7152" w:rsidRPr="0059404E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4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165 x 230 mm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152" w:rsidRPr="0059404E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4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150 + 4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152" w:rsidRPr="0059404E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4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kreda mat 300 g/m²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152" w:rsidRPr="0059404E" w:rsidRDefault="00FC7152" w:rsidP="00FC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4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4/4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7152" w:rsidRPr="0059404E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4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miękka, klejona z grzbietem, bigowana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152" w:rsidRPr="0059404E" w:rsidRDefault="00FC7152" w:rsidP="00FC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4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4/4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152" w:rsidRPr="0059404E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4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folia mat i wybiórczy lakier UV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152" w:rsidRPr="0059404E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4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offset 90 g/m²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152" w:rsidRPr="00533148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533148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500/ 1000/ 2000</w:t>
            </w:r>
          </w:p>
        </w:tc>
      </w:tr>
      <w:tr w:rsidR="00FC7152" w:rsidRPr="00FC7152" w:rsidTr="00FC7152">
        <w:trPr>
          <w:trHeight w:val="54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7152" w:rsidRPr="0059404E" w:rsidRDefault="00FC7152" w:rsidP="00FC7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9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152" w:rsidRPr="0059404E" w:rsidRDefault="00FC7152" w:rsidP="00FC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/>
                <w:sz w:val="18"/>
                <w:szCs w:val="18"/>
                <w:lang w:eastAsia="pl-PL"/>
              </w:rPr>
            </w:pPr>
            <w:r w:rsidRPr="0059404E">
              <w:rPr>
                <w:rFonts w:ascii="Times New Roman" w:eastAsia="Times New Roman" w:hAnsi="Times New Roman" w:cs="Times New Roman"/>
                <w:color w:val="44546A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152" w:rsidRPr="00FC7152" w:rsidRDefault="00FC7152" w:rsidP="00FC7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Analityczno-</w:t>
            </w:r>
            <w:r w:rsidRPr="00FC7152">
              <w:rPr>
                <w:rFonts w:ascii="Times New Roman" w:hAnsi="Times New Roman" w:cs="Times New Roman"/>
                <w:sz w:val="18"/>
                <w:szCs w:val="18"/>
              </w:rPr>
              <w:t>badawcza/mała tematyczna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000000" w:fill="CFFA9A"/>
            <w:noWrap/>
            <w:vAlign w:val="center"/>
            <w:hideMark/>
          </w:tcPr>
          <w:p w:rsidR="00FC7152" w:rsidRPr="0059404E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4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165 x 230 mm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152" w:rsidRPr="0059404E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4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180 + 4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7152" w:rsidRPr="0059404E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4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kreda mat 300 g/m²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7152" w:rsidRPr="0059404E" w:rsidRDefault="00FC7152" w:rsidP="00FC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4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4/4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7152" w:rsidRPr="0059404E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4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miękka, klejona z grzbietem, bigowana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C7152" w:rsidRPr="0059404E" w:rsidRDefault="00FC7152" w:rsidP="00FC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4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4/4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152" w:rsidRPr="0059404E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4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folia mat i wybiórczy lakier UV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7152" w:rsidRPr="0059404E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4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offset 90 g/m²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152" w:rsidRPr="00533148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533148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500/ 1000/ 2000</w:t>
            </w:r>
          </w:p>
        </w:tc>
      </w:tr>
      <w:tr w:rsidR="0059404E" w:rsidRPr="0059404E" w:rsidTr="0059404E">
        <w:trPr>
          <w:trHeight w:val="435"/>
        </w:trPr>
        <w:tc>
          <w:tcPr>
            <w:tcW w:w="157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4E" w:rsidRPr="0059404E" w:rsidRDefault="0059404E" w:rsidP="00594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4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*Zamawiający może poprosić o zastosowanie folii </w:t>
            </w:r>
            <w:proofErr w:type="spellStart"/>
            <w:r w:rsidRPr="00594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soft</w:t>
            </w:r>
            <w:proofErr w:type="spellEnd"/>
            <w:r w:rsidRPr="00594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594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touch</w:t>
            </w:r>
            <w:proofErr w:type="spellEnd"/>
            <w:r w:rsidRPr="00594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zamiast folii mat. Ta usługa jest wyszczególniona w Formularzu Ofertowym jako osobna pozycja do wyceny w tabeli.</w:t>
            </w:r>
          </w:p>
        </w:tc>
      </w:tr>
    </w:tbl>
    <w:p w:rsidR="00FC7152" w:rsidRDefault="00FC7152"/>
    <w:p w:rsidR="00FC7152" w:rsidRDefault="00FC7152">
      <w:r>
        <w:br w:type="page"/>
      </w:r>
    </w:p>
    <w:tbl>
      <w:tblPr>
        <w:tblW w:w="15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665"/>
        <w:gridCol w:w="1386"/>
        <w:gridCol w:w="1276"/>
        <w:gridCol w:w="1134"/>
        <w:gridCol w:w="1134"/>
        <w:gridCol w:w="567"/>
        <w:gridCol w:w="3346"/>
        <w:gridCol w:w="420"/>
        <w:gridCol w:w="1940"/>
        <w:gridCol w:w="1596"/>
        <w:gridCol w:w="1760"/>
      </w:tblGrid>
      <w:tr w:rsidR="00B151FC" w:rsidRPr="00B151FC" w:rsidTr="00B151FC">
        <w:trPr>
          <w:trHeight w:val="300"/>
        </w:trPr>
        <w:tc>
          <w:tcPr>
            <w:tcW w:w="157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BF91"/>
            <w:noWrap/>
            <w:vAlign w:val="center"/>
            <w:hideMark/>
          </w:tcPr>
          <w:p w:rsidR="00B151FC" w:rsidRPr="00B151FC" w:rsidRDefault="00D255D6" w:rsidP="00B151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Tabela </w:t>
            </w:r>
            <w:r w:rsidR="00B151FC" w:rsidRPr="00B15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3. Format 210 x 260 mm. Seria tematyczna duża</w:t>
            </w:r>
          </w:p>
        </w:tc>
      </w:tr>
      <w:tr w:rsidR="00B151FC" w:rsidRPr="00533148" w:rsidTr="00B151FC">
        <w:trPr>
          <w:trHeight w:val="1276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DBDB"/>
            <w:textDirection w:val="btLr"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546A"/>
                <w:sz w:val="16"/>
                <w:szCs w:val="16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b/>
                <w:bCs/>
                <w:color w:val="44546A"/>
                <w:sz w:val="16"/>
                <w:szCs w:val="16"/>
                <w:lang w:eastAsia="pl-PL"/>
              </w:rPr>
              <w:t>ISBN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DBDB"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Rodzaj publikacji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DBDB"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Format publikacji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DBDB"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Szacowana max. liczba stron (środek + okładka)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DBDB"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Rodzaj papieru okładki i gramatura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DBDB"/>
            <w:textDirection w:val="btLr"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Kolor okładki</w:t>
            </w: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DBDB"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Rodzaj oprawy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DBDB"/>
            <w:textDirection w:val="btLr"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Kolor środka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DBDB"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Uszlachetnienie oprawy*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DBDB"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Rodzaj papieru środka i </w:t>
            </w:r>
            <w:proofErr w:type="spellStart"/>
            <w:r w:rsidRPr="00B15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gramtura</w:t>
            </w:r>
            <w:proofErr w:type="spellEnd"/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B151FC" w:rsidRPr="00533148" w:rsidRDefault="00B151FC" w:rsidP="00B151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lang w:eastAsia="pl-PL"/>
              </w:rPr>
            </w:pPr>
            <w:r w:rsidRPr="00533148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lang w:eastAsia="pl-PL"/>
              </w:rPr>
              <w:t>Przewidywane nakłady (progi, od których zaczyna się kolejna cena jednostkowa)</w:t>
            </w:r>
          </w:p>
        </w:tc>
      </w:tr>
      <w:tr w:rsidR="00B151FC" w:rsidRPr="00533148" w:rsidTr="00B151FC">
        <w:trPr>
          <w:trHeight w:val="510"/>
        </w:trPr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546A"/>
                <w:sz w:val="16"/>
                <w:szCs w:val="16"/>
                <w:lang w:eastAsia="pl-PL"/>
              </w:rPr>
            </w:pPr>
            <w:r w:rsidRPr="00D70A14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  <w:t>nie posiada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Np. katalog publikacji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8CBAD"/>
            <w:noWrap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210 x 260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 + 4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kreda mat 250 g/m²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4/4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51FC" w:rsidRPr="00B151FC" w:rsidRDefault="00B151FC" w:rsidP="00B1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miękka, klejona z grzbietem, bigowana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4/4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folia mat i wybiórczy lakier UV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kreda mat 115 g/m²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1FC" w:rsidRPr="00533148" w:rsidRDefault="00B151FC" w:rsidP="00B151FC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53314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500/ 1000/ 2000</w:t>
            </w:r>
          </w:p>
        </w:tc>
      </w:tr>
      <w:tr w:rsidR="00B151FC" w:rsidRPr="00533148" w:rsidTr="00B151FC">
        <w:trPr>
          <w:trHeight w:val="510"/>
        </w:trPr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/>
                <w:sz w:val="16"/>
                <w:szCs w:val="16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color w:val="44546A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Seria tematyczna duża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8CBAD"/>
            <w:noWrap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210 x 260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44 + 4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kreda mat 250 g/m²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4/4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51FC" w:rsidRPr="00B151FC" w:rsidRDefault="00B151FC" w:rsidP="00B1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miękka, klejona z grzbietem, bigowana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4/4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folia mat i wybiórczy lakier UV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offset 120 g/m²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1FC" w:rsidRPr="00533148" w:rsidRDefault="00B151FC" w:rsidP="00B151FC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53314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500/ 1000/ 2000</w:t>
            </w:r>
          </w:p>
        </w:tc>
      </w:tr>
      <w:tr w:rsidR="00B151FC" w:rsidRPr="00533148" w:rsidTr="00B151FC">
        <w:trPr>
          <w:trHeight w:val="510"/>
        </w:trPr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/>
                <w:sz w:val="16"/>
                <w:szCs w:val="16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color w:val="44546A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Seria tematyczna duża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8CBAD"/>
            <w:noWrap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210 x 260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56 + 4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kreda mat 250 g/m²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4/4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51FC" w:rsidRPr="00B151FC" w:rsidRDefault="00B151FC" w:rsidP="00B1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miękka, klejona z grzbietem, bigowana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4/4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folia mat i wybiórczy lakier UV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kreda mat 115 g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1FC" w:rsidRPr="00533148" w:rsidRDefault="00B151FC" w:rsidP="00B151FC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53314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500/ 1000/ 2000</w:t>
            </w:r>
          </w:p>
        </w:tc>
      </w:tr>
      <w:tr w:rsidR="00B151FC" w:rsidRPr="00533148" w:rsidTr="00B151FC">
        <w:trPr>
          <w:trHeight w:val="510"/>
        </w:trPr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/>
                <w:sz w:val="16"/>
                <w:szCs w:val="16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color w:val="44546A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Seria tematyczna duża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8CBAD"/>
            <w:noWrap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210 x 260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72 + 4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kreda mat 300 g/m²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4/4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51FC" w:rsidRPr="00B151FC" w:rsidRDefault="00B151FC" w:rsidP="00B1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miękka, klejona z grzbietem, bigowana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4/4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folia mat i wybiórczy lakier UV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offset 100 g/m²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1FC" w:rsidRPr="00533148" w:rsidRDefault="00B151FC" w:rsidP="00B151FC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53314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500/ 1000/ 2000</w:t>
            </w:r>
          </w:p>
        </w:tc>
      </w:tr>
      <w:tr w:rsidR="00B151FC" w:rsidRPr="00533148" w:rsidTr="00B151FC">
        <w:trPr>
          <w:trHeight w:val="510"/>
        </w:trPr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/>
                <w:sz w:val="16"/>
                <w:szCs w:val="16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color w:val="44546A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Seria tematyczna duża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8CBAD"/>
            <w:noWrap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210 x 260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80 + 4 (w tym 1 alonż)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kreda mat 300 g/m²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4/4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51FC" w:rsidRPr="00B151FC" w:rsidRDefault="00B151FC" w:rsidP="00B1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miękka, szyto-klejona z grzbietem, bigowana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4/4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folia mat i wybiórczy lakier UV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kreda mat 135 g/m²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1FC" w:rsidRPr="00533148" w:rsidRDefault="00B151FC" w:rsidP="00B151FC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53314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500/ 1000/ 2000</w:t>
            </w:r>
          </w:p>
        </w:tc>
      </w:tr>
      <w:tr w:rsidR="00B151FC" w:rsidRPr="00533148" w:rsidTr="00B151FC">
        <w:trPr>
          <w:trHeight w:val="510"/>
        </w:trPr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/>
                <w:sz w:val="16"/>
                <w:szCs w:val="16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color w:val="44546A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Seria tematyczna duża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8CBAD"/>
            <w:noWrap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210 x 260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80 + 4 (w tym 1 alonż)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kreda mat 300 g/m²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4/4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51FC" w:rsidRPr="00B151FC" w:rsidRDefault="00B151FC" w:rsidP="00B1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miękka, szyto-klejona z grzbietem, bigowana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4/4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folia mat i wybiórczy lakier UV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offset 100 g/m²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1FC" w:rsidRPr="00533148" w:rsidRDefault="00B151FC" w:rsidP="00B151FC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53314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500/ 1000/ 2000</w:t>
            </w:r>
          </w:p>
        </w:tc>
      </w:tr>
      <w:tr w:rsidR="00B151FC" w:rsidRPr="00533148" w:rsidTr="00B151FC">
        <w:trPr>
          <w:trHeight w:val="510"/>
        </w:trPr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/>
                <w:sz w:val="16"/>
                <w:szCs w:val="16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color w:val="44546A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Seria tematyczna duża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8CBAD"/>
            <w:noWrap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210 x 260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104 + 4 (w tym 1 alonż)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kreda mat 300 g/m²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4/4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51FC" w:rsidRPr="00B151FC" w:rsidRDefault="00B151FC" w:rsidP="00B1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miękka, szyto-klejona z grzbietem, bigowana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4/4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folia mat i wybiórczy lakier UV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kreda mat 135 g/m²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1FC" w:rsidRPr="00533148" w:rsidRDefault="00B151FC" w:rsidP="00B151FC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53314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500/ 1000/ 2000</w:t>
            </w:r>
          </w:p>
        </w:tc>
      </w:tr>
      <w:tr w:rsidR="00B151FC" w:rsidRPr="00533148" w:rsidTr="00B151FC">
        <w:trPr>
          <w:trHeight w:val="510"/>
        </w:trPr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/>
                <w:sz w:val="16"/>
                <w:szCs w:val="16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color w:val="44546A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Seria tematyczna duża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8CBAD"/>
            <w:noWrap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210 x 260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104 + 4 (w tym 1 alonż)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kreda mat 300 g/m²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4/4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51FC" w:rsidRPr="00B151FC" w:rsidRDefault="00B151FC" w:rsidP="00B1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miękka, szyto-klejona z grzbietem, bigowana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4/4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folia mat i wybiórczy lakier UV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offset 100 g/m²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1FC" w:rsidRPr="00533148" w:rsidRDefault="00B151FC" w:rsidP="00B151FC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53314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500/ 1000/ 2000</w:t>
            </w:r>
          </w:p>
        </w:tc>
      </w:tr>
      <w:tr w:rsidR="00B151FC" w:rsidRPr="00533148" w:rsidTr="00B151FC">
        <w:trPr>
          <w:trHeight w:val="510"/>
        </w:trPr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/>
                <w:sz w:val="16"/>
                <w:szCs w:val="16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color w:val="44546A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Seria tematyczna duża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8CBAD"/>
            <w:noWrap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210 x 260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120 + 4 (w tym 1 alonż)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kreda mat 300 g/m²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4/4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51FC" w:rsidRPr="00B151FC" w:rsidRDefault="00B151FC" w:rsidP="00B1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miękka, szyto-klejona z grzbietem, bigowana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4/4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folia mat i wybiórczy lakier UV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kreda mat 135 g/m²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1FC" w:rsidRPr="00533148" w:rsidRDefault="00B151FC" w:rsidP="00B151FC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53314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500/ 1000/ 2000</w:t>
            </w:r>
          </w:p>
        </w:tc>
      </w:tr>
      <w:tr w:rsidR="00B151FC" w:rsidRPr="00533148" w:rsidTr="00B151FC">
        <w:trPr>
          <w:trHeight w:val="510"/>
        </w:trPr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/>
                <w:sz w:val="16"/>
                <w:szCs w:val="16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color w:val="44546A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Seria tematyczna duża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8CBAD"/>
            <w:noWrap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210 x 260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136 + 4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kreda mat 300 g/m²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4/4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51FC" w:rsidRPr="00B151FC" w:rsidRDefault="00B151FC" w:rsidP="00B1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miękka, klejona z grzbietem, bigowana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4/4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folia mat i wybiórczy lakier UV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offset 90 g/m²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1FC" w:rsidRPr="00533148" w:rsidRDefault="00B151FC" w:rsidP="00B151FC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53314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500/ 1000/ 2000</w:t>
            </w:r>
          </w:p>
        </w:tc>
      </w:tr>
      <w:tr w:rsidR="00B151FC" w:rsidRPr="00533148" w:rsidTr="00B151FC">
        <w:trPr>
          <w:trHeight w:val="510"/>
        </w:trPr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/>
                <w:sz w:val="16"/>
                <w:szCs w:val="16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color w:val="44546A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Seria tematyczna duża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8CBAD"/>
            <w:noWrap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210 x 260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150 + 4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kreda mat 300 g/m²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4/4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51FC" w:rsidRPr="00B151FC" w:rsidRDefault="00B151FC" w:rsidP="00B1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miękka, klejona z grzbietem, bigowana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4/4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folia mat i wybiórczy lakier UV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offset 90 g/m²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1FC" w:rsidRPr="00533148" w:rsidRDefault="00B151FC" w:rsidP="00B151FC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53314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500/ 1000/ 2000</w:t>
            </w:r>
          </w:p>
        </w:tc>
      </w:tr>
      <w:tr w:rsidR="00B151FC" w:rsidRPr="00533148" w:rsidTr="00B151FC">
        <w:trPr>
          <w:trHeight w:val="510"/>
        </w:trPr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/>
                <w:sz w:val="16"/>
                <w:szCs w:val="16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color w:val="44546A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Seria tematyczna duża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210 x 260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180 + 4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kreda mat 300 g/m²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4/4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51FC" w:rsidRPr="00B151FC" w:rsidRDefault="00B151FC" w:rsidP="00B1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miękka, klejona z grzbietem, bigowana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4/4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folia mat i wybiórczy lakier UV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offset 90 g/m²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1FC" w:rsidRPr="00533148" w:rsidRDefault="00B151FC" w:rsidP="00B151FC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53314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500/ 1000/ 2000</w:t>
            </w:r>
          </w:p>
        </w:tc>
      </w:tr>
      <w:tr w:rsidR="00B151FC" w:rsidRPr="00533148" w:rsidTr="00B151FC">
        <w:trPr>
          <w:trHeight w:val="5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/>
                <w:sz w:val="16"/>
                <w:szCs w:val="16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color w:val="44546A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Seria tematyczna duża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210 x 260 mm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250 + 4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kreda mat 300 g/m²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4/4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51FC" w:rsidRPr="00B151FC" w:rsidRDefault="00B151FC" w:rsidP="00B1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miękka, klejona z grzbietem, bigowana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4/4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folia mat i wybiórczy lakier UV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offset 90 g/m²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1FC" w:rsidRPr="00533148" w:rsidRDefault="00B151FC" w:rsidP="00B151FC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53314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500/ 1000/ 2000</w:t>
            </w:r>
          </w:p>
        </w:tc>
      </w:tr>
      <w:tr w:rsidR="00B151FC" w:rsidRPr="00B151FC" w:rsidTr="00B151FC">
        <w:trPr>
          <w:trHeight w:val="170"/>
        </w:trPr>
        <w:tc>
          <w:tcPr>
            <w:tcW w:w="157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*Zamawiający może poprosić o zastosowanie folii </w:t>
            </w:r>
            <w:proofErr w:type="spellStart"/>
            <w:r w:rsidRPr="00B1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soft</w:t>
            </w:r>
            <w:proofErr w:type="spellEnd"/>
            <w:r w:rsidRPr="00B1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1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touch</w:t>
            </w:r>
            <w:proofErr w:type="spellEnd"/>
            <w:r w:rsidRPr="00B1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zamiast folii mat. Ta usługa jest wyszczególniona w Formularzu Ofertowym jako osobna pozycja do wyceny w tabeli.</w:t>
            </w:r>
          </w:p>
        </w:tc>
      </w:tr>
    </w:tbl>
    <w:p w:rsidR="00B151FC" w:rsidRDefault="00B151FC"/>
    <w:p w:rsidR="00B151FC" w:rsidRDefault="00B151FC">
      <w:r>
        <w:br w:type="page"/>
      </w:r>
    </w:p>
    <w:tbl>
      <w:tblPr>
        <w:tblW w:w="157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"/>
        <w:gridCol w:w="530"/>
        <w:gridCol w:w="1892"/>
        <w:gridCol w:w="1459"/>
        <w:gridCol w:w="1300"/>
        <w:gridCol w:w="2120"/>
        <w:gridCol w:w="450"/>
        <w:gridCol w:w="1677"/>
        <w:gridCol w:w="426"/>
        <w:gridCol w:w="1993"/>
        <w:gridCol w:w="1578"/>
        <w:gridCol w:w="1830"/>
      </w:tblGrid>
      <w:tr w:rsidR="00FC7152" w:rsidRPr="00FC7152" w:rsidTr="00FC7152">
        <w:trPr>
          <w:trHeight w:val="300"/>
        </w:trPr>
        <w:tc>
          <w:tcPr>
            <w:tcW w:w="157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CDF"/>
            <w:noWrap/>
            <w:vAlign w:val="center"/>
            <w:hideMark/>
          </w:tcPr>
          <w:p w:rsidR="00FC7152" w:rsidRPr="00FC7152" w:rsidRDefault="00D255D6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Tabela </w:t>
            </w:r>
            <w:r w:rsidR="00FC7152" w:rsidRPr="00FC71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4. Format 170 x 240 mm. Seria Naukowa</w:t>
            </w:r>
          </w:p>
        </w:tc>
      </w:tr>
      <w:tr w:rsidR="00FC7152" w:rsidRPr="00FC7152" w:rsidTr="00FC7152">
        <w:trPr>
          <w:trHeight w:val="1560"/>
        </w:trPr>
        <w:tc>
          <w:tcPr>
            <w:tcW w:w="46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DBDB"/>
            <w:textDirection w:val="btLr"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546A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b/>
                <w:bCs/>
                <w:color w:val="44546A"/>
                <w:sz w:val="18"/>
                <w:szCs w:val="18"/>
                <w:lang w:eastAsia="pl-PL"/>
              </w:rPr>
              <w:t>ISBN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DBDB"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Rodzaj publikacji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DBDB"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Format publikacji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DBDB"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Szacowana max. liczba stron (środek + okładka)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DBDB"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Rodzaj papieru okładki i gramatura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DBDB"/>
            <w:textDirection w:val="btLr"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Kolor okładki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DBDB"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Rodzaj oprawy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DBDB"/>
            <w:textDirection w:val="btLr"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Kolor środka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DBDB"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Uszlachetnienie oprawy*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DBDB"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Rodzaj papieru środka i </w:t>
            </w:r>
            <w:proofErr w:type="spellStart"/>
            <w:r w:rsidRPr="00FC71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gramtura</w:t>
            </w:r>
            <w:proofErr w:type="spellEnd"/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FC7152" w:rsidRPr="00533148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</w:pPr>
            <w:r w:rsidRPr="00533148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>Przewidywane nakłady (progi, od których zaczyna się kolejna cena jednostkowa)</w:t>
            </w:r>
          </w:p>
        </w:tc>
      </w:tr>
      <w:tr w:rsidR="00FC7152" w:rsidRPr="00FC7152" w:rsidTr="00A659CA">
        <w:trPr>
          <w:trHeight w:val="45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44546A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Seria Naukowa FRSE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000000" w:fill="FABCDF"/>
            <w:noWrap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170 x 240 mm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200 + 4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kreda mat 300 g/m²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4/4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miękka, klejona z grzbietem, bigowana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4/4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folia mat i wybiórczy lakier UV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offset 80 g/m²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152" w:rsidRPr="00533148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533148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500/ 1000/ 2000</w:t>
            </w:r>
          </w:p>
        </w:tc>
      </w:tr>
      <w:tr w:rsidR="00FC7152" w:rsidRPr="00FC7152" w:rsidTr="00A659CA">
        <w:trPr>
          <w:trHeight w:val="454"/>
        </w:trPr>
        <w:tc>
          <w:tcPr>
            <w:tcW w:w="466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44546A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Seria Naukowa FRSE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ABCDF"/>
            <w:noWrap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170 x 240 mm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220 + 4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kreda mat 300 g/m²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4/4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miękka, klejona z grzbietem, bigowana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4/4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folia mat i wybiórczy lakier UV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offset 80 g/m²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152" w:rsidRPr="00533148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533148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500/ 1000/ 2000</w:t>
            </w:r>
          </w:p>
        </w:tc>
      </w:tr>
      <w:tr w:rsidR="00FC7152" w:rsidRPr="00FC7152" w:rsidTr="00A659CA">
        <w:trPr>
          <w:trHeight w:val="45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44546A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Seria Naukowa FRSE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ABCDF"/>
            <w:noWrap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170 x 240 mm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260 + 4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kreda mat 300 g/m²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4/4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miękka, klejona z grzbietem, bigowana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4/4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folia mat i wybiórczy lakier UV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offset 80 g/m²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152" w:rsidRPr="00533148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533148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500/ 1000/ 2000</w:t>
            </w:r>
          </w:p>
        </w:tc>
      </w:tr>
      <w:tr w:rsidR="00FC7152" w:rsidRPr="00FC7152" w:rsidTr="00A659CA">
        <w:trPr>
          <w:trHeight w:val="454"/>
        </w:trPr>
        <w:tc>
          <w:tcPr>
            <w:tcW w:w="466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44546A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Seria Naukowa FRSE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ABCDF"/>
            <w:noWrap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170 x 240 mm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280 + 4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kreda mat 300 g/m²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4/4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miękka, klejona z grzbietem, bigowana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4/4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folia mat i wybiórczy lakier UV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offset 80 g/m²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152" w:rsidRPr="00533148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533148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500/ 1000/ 2000</w:t>
            </w:r>
          </w:p>
        </w:tc>
      </w:tr>
      <w:tr w:rsidR="00FC7152" w:rsidRPr="00FC7152" w:rsidTr="00A659CA">
        <w:trPr>
          <w:trHeight w:val="45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44546A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Seria Naukowa FRSE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ABCDF"/>
            <w:noWrap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170 x 240 mm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300 + 4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kreda mat 300 g/m²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4/4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miękka, klejona z grzbietem, bigowana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4/4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folia mat i wybiórczy lakier UV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offset 80 g/m²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152" w:rsidRPr="00533148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533148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500/ 1000/ 2000</w:t>
            </w:r>
          </w:p>
        </w:tc>
      </w:tr>
      <w:tr w:rsidR="00FC7152" w:rsidRPr="00FC7152" w:rsidTr="00A659CA">
        <w:trPr>
          <w:trHeight w:val="454"/>
        </w:trPr>
        <w:tc>
          <w:tcPr>
            <w:tcW w:w="466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44546A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Seria Naukowa FRSE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ABCDF"/>
            <w:noWrap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170 x 240 mm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320 + 4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kreda mat 300 g/m²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4/4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miękka, klejona z grzbietem, bigowana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4/4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folia mat i wybiórczy lakier UV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offset 80 g/m²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152" w:rsidRPr="00533148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533148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500/ 1000/ 2000</w:t>
            </w:r>
          </w:p>
        </w:tc>
      </w:tr>
      <w:tr w:rsidR="00FC7152" w:rsidRPr="00FC7152" w:rsidTr="00A659CA">
        <w:trPr>
          <w:trHeight w:val="45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44546A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Seria Naukowa FRSE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ABCDF"/>
            <w:noWrap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170 x 240 mm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340 + 4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kreda mat 300 g/m²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4/4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miękka, klejona z grzbietem, bigowana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4/4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folia mat i wybiórczy lakier UV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offset 80 g/m²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152" w:rsidRPr="00533148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533148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500/ 1000/ 2000</w:t>
            </w:r>
          </w:p>
        </w:tc>
      </w:tr>
      <w:tr w:rsidR="00FC7152" w:rsidRPr="00FC7152" w:rsidTr="00A659CA">
        <w:trPr>
          <w:trHeight w:val="454"/>
        </w:trPr>
        <w:tc>
          <w:tcPr>
            <w:tcW w:w="466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44546A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Seria Naukowa FRSE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ABCDF"/>
            <w:noWrap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170 x 240 mm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360 + 4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kreda mat 300 g/m²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4/4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miękka, klejona z grzbietem, bigowana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4/4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folia mat i wybiórczy lakier UV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offset 80 g/m²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152" w:rsidRPr="00533148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533148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500/ 1000/ 2000</w:t>
            </w:r>
          </w:p>
        </w:tc>
      </w:tr>
      <w:tr w:rsidR="00FC7152" w:rsidRPr="00FC7152" w:rsidTr="00A659CA">
        <w:trPr>
          <w:trHeight w:val="45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44546A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Seria Naukowa FRSE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ABCDF"/>
            <w:noWrap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170 x 240 mm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400 + 4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kreda mat 300 g/m²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4/4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miękka, klejona z grzbietem, bigowana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4/4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folia mat i wybiórczy lakier UV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offset 80 g/m²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152" w:rsidRPr="00533148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533148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500/ 1000/ 2000</w:t>
            </w:r>
          </w:p>
        </w:tc>
      </w:tr>
      <w:tr w:rsidR="00FC7152" w:rsidRPr="00FC7152" w:rsidTr="00A659CA">
        <w:trPr>
          <w:trHeight w:val="454"/>
        </w:trPr>
        <w:tc>
          <w:tcPr>
            <w:tcW w:w="466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44546A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Seria Naukowa FRSE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ABCDF"/>
            <w:noWrap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170 x 240 mm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420 + 4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kreda mat 300 g/m²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4/4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miękka, klejona z grzbietem, bigowana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4/4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folia mat i wybiórczy lakier UV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offset 80 g/m²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152" w:rsidRPr="00533148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533148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500/ 1000/ 2000</w:t>
            </w:r>
          </w:p>
        </w:tc>
      </w:tr>
      <w:tr w:rsidR="00FC7152" w:rsidRPr="00FC7152" w:rsidTr="00A659CA">
        <w:trPr>
          <w:trHeight w:val="454"/>
        </w:trPr>
        <w:tc>
          <w:tcPr>
            <w:tcW w:w="466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44546A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Seria Naukowa FRSE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ABCDF"/>
            <w:noWrap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170 x 240 mm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440 + 4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kreda mat 300 g/m²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4/4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miękka, klejona z grzbietem, bigowana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4/4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folia mat i wybiórczy lakier UV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offset 80 g/m²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152" w:rsidRPr="00533148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533148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500/ 1000/ 2000</w:t>
            </w:r>
          </w:p>
        </w:tc>
      </w:tr>
      <w:tr w:rsidR="00FC7152" w:rsidRPr="00FC7152" w:rsidTr="00A659CA">
        <w:trPr>
          <w:trHeight w:val="454"/>
        </w:trPr>
        <w:tc>
          <w:tcPr>
            <w:tcW w:w="4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44546A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Seria Naukowa FRSE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ABCDF"/>
            <w:noWrap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170 x 240 mm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460 + 4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kreda mat 300 g/m²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4/4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miękka, klejona z grzbietem, bigowana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4/4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folia mat i wybiórczy lakier UV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offset 80 g/m²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152" w:rsidRPr="00533148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533148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500/ 1000/ 2000</w:t>
            </w:r>
          </w:p>
        </w:tc>
      </w:tr>
      <w:tr w:rsidR="00FC7152" w:rsidRPr="00FC7152" w:rsidTr="00A659CA">
        <w:trPr>
          <w:trHeight w:val="454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44546A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Seria Naukowa FRSE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CDF"/>
            <w:noWrap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170 x 240 mm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486 + 4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kreda mat 300 g/m²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4/4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miękka, klejona z grzbietem, bigowana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4/4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folia mat i wybiórczy lakier UV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offset 80 g/m²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152" w:rsidRPr="00533148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533148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500/ 1000/ 2000</w:t>
            </w:r>
          </w:p>
        </w:tc>
      </w:tr>
      <w:tr w:rsidR="00FC7152" w:rsidRPr="00FC7152" w:rsidTr="00D255D6">
        <w:trPr>
          <w:trHeight w:val="372"/>
        </w:trPr>
        <w:tc>
          <w:tcPr>
            <w:tcW w:w="157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*Zamawiający może poprosić o zastosowanie folii </w:t>
            </w:r>
            <w:proofErr w:type="spellStart"/>
            <w:r w:rsidRPr="00FC7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soft</w:t>
            </w:r>
            <w:proofErr w:type="spellEnd"/>
            <w:r w:rsidRPr="00FC7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FC7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touch</w:t>
            </w:r>
            <w:proofErr w:type="spellEnd"/>
            <w:r w:rsidRPr="00FC7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zamiast folii mat. Ta usługa jest wyszczególniona w Formularzu Ofertowym jako osobna pozycja do wyceny w tabeli.</w:t>
            </w:r>
          </w:p>
        </w:tc>
      </w:tr>
    </w:tbl>
    <w:p w:rsidR="00FC7152" w:rsidRDefault="00FC7152">
      <w:r>
        <w:br w:type="page"/>
      </w:r>
    </w:p>
    <w:tbl>
      <w:tblPr>
        <w:tblW w:w="155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6"/>
        <w:gridCol w:w="520"/>
        <w:gridCol w:w="1279"/>
        <w:gridCol w:w="1418"/>
        <w:gridCol w:w="1417"/>
        <w:gridCol w:w="1843"/>
        <w:gridCol w:w="567"/>
        <w:gridCol w:w="1843"/>
        <w:gridCol w:w="708"/>
        <w:gridCol w:w="2273"/>
        <w:gridCol w:w="1596"/>
        <w:gridCol w:w="1518"/>
      </w:tblGrid>
      <w:tr w:rsidR="00FC7152" w:rsidRPr="00FC7152" w:rsidTr="00BA0895">
        <w:trPr>
          <w:trHeight w:val="300"/>
        </w:trPr>
        <w:tc>
          <w:tcPr>
            <w:tcW w:w="155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9EF0"/>
            <w:noWrap/>
            <w:vAlign w:val="center"/>
            <w:hideMark/>
          </w:tcPr>
          <w:p w:rsidR="00FC7152" w:rsidRPr="00FC7152" w:rsidRDefault="00D255D6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Tabela </w:t>
            </w:r>
            <w:r w:rsidR="00FC7152" w:rsidRPr="00FC7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5. Format A4</w:t>
            </w:r>
          </w:p>
        </w:tc>
      </w:tr>
      <w:tr w:rsidR="00FC7152" w:rsidRPr="00FC7152" w:rsidTr="00BA0895">
        <w:trPr>
          <w:trHeight w:val="1560"/>
        </w:trPr>
        <w:tc>
          <w:tcPr>
            <w:tcW w:w="60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DBDB"/>
            <w:textDirection w:val="btLr"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546A"/>
                <w:sz w:val="16"/>
                <w:szCs w:val="16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b/>
                <w:bCs/>
                <w:color w:val="44546A"/>
                <w:sz w:val="16"/>
                <w:szCs w:val="16"/>
                <w:lang w:eastAsia="pl-PL"/>
              </w:rPr>
              <w:t>ISBN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DBDB"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Rodzaj publikacji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DBDB"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Format publikacji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DBDB"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Szacowana max. liczba stron (środek + okładka)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DBDB"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Rodzaj papieru okładki i gramatura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DBDB"/>
            <w:textDirection w:val="btLr"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Kolor okładki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DBDB"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Rodzaj oprawy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DBDB"/>
            <w:textDirection w:val="btLr"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Kolor środka</w:t>
            </w:r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DBDB"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Uszlachetnienie oprawy*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DBDB"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Rodzaj papieru środka i </w:t>
            </w:r>
            <w:proofErr w:type="spellStart"/>
            <w:r w:rsidRPr="00FC7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gramtura</w:t>
            </w:r>
            <w:proofErr w:type="spellEnd"/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FC7152" w:rsidRPr="00533148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lang w:eastAsia="pl-PL"/>
              </w:rPr>
            </w:pPr>
            <w:r w:rsidRPr="00533148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lang w:eastAsia="pl-PL"/>
              </w:rPr>
              <w:t>Przewidywane nakłady (progi, od których zaczyna się kolejna cena jednostkowa)</w:t>
            </w:r>
          </w:p>
        </w:tc>
      </w:tr>
      <w:tr w:rsidR="00FC7152" w:rsidRPr="00FC7152" w:rsidTr="00BA0895">
        <w:trPr>
          <w:trHeight w:val="340"/>
        </w:trPr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/>
                <w:sz w:val="16"/>
                <w:szCs w:val="16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44546A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Np. Raport </w:t>
            </w:r>
            <w:proofErr w:type="spellStart"/>
            <w:r w:rsidRPr="00FC71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Eurydice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B39EF0"/>
            <w:noWrap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A4 (210 x 297 mm)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 + 4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kreda mat 300 g/m²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4/4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szyta drutem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4/4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folia mat i wybiórczy lakier UV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offset 120 g/m²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152" w:rsidRPr="00533148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533148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500/ 1000</w:t>
            </w:r>
          </w:p>
        </w:tc>
      </w:tr>
      <w:tr w:rsidR="00FC7152" w:rsidRPr="00FC7152" w:rsidTr="00BA0895">
        <w:trPr>
          <w:trHeight w:val="340"/>
        </w:trPr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/>
                <w:sz w:val="16"/>
                <w:szCs w:val="16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44546A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Np. Raport </w:t>
            </w:r>
            <w:proofErr w:type="spellStart"/>
            <w:r w:rsidRPr="00FC71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Eurydice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B39EF0"/>
            <w:noWrap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A4 (210 x 297 mm)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112 + 4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kreda mat 300 g/m²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4/4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miękka, klejona z grzbietem, bigowana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4/4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folia mat i wybiórczy lakier UV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offset 90 g/m²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152" w:rsidRPr="00533148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533148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500/ 1000</w:t>
            </w:r>
          </w:p>
        </w:tc>
      </w:tr>
      <w:tr w:rsidR="00FC7152" w:rsidRPr="00FC7152" w:rsidTr="00BA0895">
        <w:trPr>
          <w:trHeight w:val="340"/>
        </w:trPr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/>
                <w:sz w:val="16"/>
                <w:szCs w:val="16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44546A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Np. Raport </w:t>
            </w:r>
            <w:proofErr w:type="spellStart"/>
            <w:r w:rsidRPr="00FC71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Eurydice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B39EF0"/>
            <w:noWrap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A4 (210 x 297 mm)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150 + 4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kreda mat 300 g/m²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4/4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miękka, klejona z grzbietem, bigowana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4/4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folia mat i wybiórczy lakier UV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offset 90 g/m²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152" w:rsidRPr="00533148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533148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500/ 1000</w:t>
            </w:r>
          </w:p>
        </w:tc>
      </w:tr>
      <w:tr w:rsidR="00FC7152" w:rsidRPr="00FC7152" w:rsidTr="00BA0895">
        <w:trPr>
          <w:trHeight w:val="340"/>
        </w:trPr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/>
                <w:sz w:val="16"/>
                <w:szCs w:val="16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44546A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Np. Raport </w:t>
            </w:r>
            <w:proofErr w:type="spellStart"/>
            <w:r w:rsidRPr="00FC71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Eurydice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B39EF0"/>
            <w:noWrap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A4 (210 x 297 mm)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190 + 4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kreda mat 300 g/m²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4/4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miękka, klejona z grzbietem, bigowana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4/4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folia mat i wybiórczy lakier UV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offset 90 g/m²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152" w:rsidRPr="00533148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533148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500/ 1000</w:t>
            </w:r>
          </w:p>
        </w:tc>
      </w:tr>
      <w:tr w:rsidR="00FC7152" w:rsidRPr="00FC7152" w:rsidTr="00BA0895">
        <w:trPr>
          <w:trHeight w:val="340"/>
        </w:trPr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/>
                <w:sz w:val="16"/>
                <w:szCs w:val="16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44546A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Np. Raport </w:t>
            </w:r>
            <w:proofErr w:type="spellStart"/>
            <w:r w:rsidRPr="00FC71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Eurydice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39EF0"/>
            <w:noWrap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A4 (210 x 297 mm)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220 + 4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kreda mat 300 g/m²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4/4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miękka, klejona z grzbietem, bigowana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4/4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folia mat + wybiórczy lakier UV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offset 90 g/m²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152" w:rsidRPr="00533148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533148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500/ 1000</w:t>
            </w:r>
          </w:p>
        </w:tc>
      </w:tr>
      <w:tr w:rsidR="00FC7152" w:rsidRPr="00FC7152" w:rsidTr="00BA0895">
        <w:trPr>
          <w:trHeight w:val="495"/>
        </w:trPr>
        <w:tc>
          <w:tcPr>
            <w:tcW w:w="155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*Zamawiający może poprosić o zastosowanie folii </w:t>
            </w:r>
            <w:proofErr w:type="spellStart"/>
            <w:r w:rsidRPr="00FC7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soft</w:t>
            </w:r>
            <w:proofErr w:type="spellEnd"/>
            <w:r w:rsidRPr="00FC7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C7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touch</w:t>
            </w:r>
            <w:proofErr w:type="spellEnd"/>
            <w:r w:rsidRPr="00FC7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zamiast folii mat. Ta usługa jest wyszczególniona w Formularzu Ofertowym jako osobna pozycja do wyceny w tabeli.</w:t>
            </w:r>
          </w:p>
        </w:tc>
      </w:tr>
      <w:tr w:rsidR="00FC7152" w:rsidRPr="00FC7152" w:rsidTr="00BA0895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9CA" w:rsidRDefault="00A659CA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659CA" w:rsidRPr="00FC7152" w:rsidRDefault="00A659CA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7152" w:rsidRPr="00FC7152" w:rsidRDefault="00FC7152" w:rsidP="00FC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152" w:rsidRPr="00FC7152" w:rsidRDefault="00FC7152" w:rsidP="00FC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C7152" w:rsidRPr="00FC7152" w:rsidTr="00BA0895">
        <w:trPr>
          <w:trHeight w:val="300"/>
        </w:trPr>
        <w:tc>
          <w:tcPr>
            <w:tcW w:w="155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ADCF6"/>
            <w:noWrap/>
            <w:vAlign w:val="center"/>
            <w:hideMark/>
          </w:tcPr>
          <w:p w:rsidR="00FC7152" w:rsidRPr="00FC7152" w:rsidRDefault="00D255D6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Tabela </w:t>
            </w:r>
            <w:r w:rsidR="00FC7152" w:rsidRPr="00FC7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6. Format 200 x 230 mm, Seria </w:t>
            </w:r>
            <w:proofErr w:type="spellStart"/>
            <w:r w:rsidR="00FC7152" w:rsidRPr="00FC7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eTwinning</w:t>
            </w:r>
            <w:proofErr w:type="spellEnd"/>
          </w:p>
        </w:tc>
      </w:tr>
      <w:tr w:rsidR="00FC7152" w:rsidRPr="00FC7152" w:rsidTr="00BA0895">
        <w:trPr>
          <w:trHeight w:val="1344"/>
        </w:trPr>
        <w:tc>
          <w:tcPr>
            <w:tcW w:w="60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DBDB"/>
            <w:textDirection w:val="btLr"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546A"/>
                <w:sz w:val="16"/>
                <w:szCs w:val="16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b/>
                <w:bCs/>
                <w:color w:val="44546A"/>
                <w:sz w:val="16"/>
                <w:szCs w:val="16"/>
                <w:lang w:eastAsia="pl-PL"/>
              </w:rPr>
              <w:t>ISBN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DBDB"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Rodzaj publikacji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DBDB"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Format publikacji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DBDB"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Szacowana max. liczba stron (środek + okładka)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DBDB"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Rodzaj papieru okładki i gramatura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DBDB"/>
            <w:textDirection w:val="btLr"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Kolor okładki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DBDB"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Rodzaj oprawy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DBDB"/>
            <w:textDirection w:val="btLr"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Kolor środka</w:t>
            </w:r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DBDB"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Uszlachetnienie oprawy*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DBDB"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Rodzaj papieru środka i </w:t>
            </w:r>
            <w:proofErr w:type="spellStart"/>
            <w:r w:rsidRPr="00FC7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gramtura</w:t>
            </w:r>
            <w:proofErr w:type="spellEnd"/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FC7152" w:rsidRPr="00533148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 w:rsidRPr="00533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Przewidywane nakłady (progi, od których zaczyna się kolejna cena jednostkowa)</w:t>
            </w:r>
          </w:p>
        </w:tc>
      </w:tr>
      <w:tr w:rsidR="00FC7152" w:rsidRPr="00FC7152" w:rsidTr="00BA0895">
        <w:trPr>
          <w:trHeight w:val="54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/>
                <w:sz w:val="16"/>
                <w:szCs w:val="16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44546A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Seria </w:t>
            </w:r>
            <w:proofErr w:type="spellStart"/>
            <w:r w:rsidRPr="00FC71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eTwinning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8ADCF6"/>
            <w:noWrap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200 x 230 mm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56 + 4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kreda mat 350 g/m²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4/4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miękka, szyto-klejona, bigowana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4/4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folia mat i wybiórczy lakier UV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kreda mat 115 g/m²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152" w:rsidRPr="00533148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</w:pPr>
            <w:r w:rsidRPr="0053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500/ 1000/ 3000/ 5000/ 8000</w:t>
            </w:r>
          </w:p>
        </w:tc>
      </w:tr>
      <w:tr w:rsidR="00FC7152" w:rsidRPr="00FC7152" w:rsidTr="00BA0895">
        <w:trPr>
          <w:trHeight w:val="54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/>
                <w:sz w:val="16"/>
                <w:szCs w:val="16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44546A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Seria </w:t>
            </w:r>
            <w:proofErr w:type="spellStart"/>
            <w:r w:rsidRPr="00FC71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eTwinning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8ADCF6"/>
            <w:noWrap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200 x 230 mm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64 + 4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kreda mat 350 g/m²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4/4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miękka, szyto-klejona, bigowana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4/4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folia mat i wybiórczy lakier UV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kreda mat 115 g/m²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152" w:rsidRPr="00533148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</w:pPr>
            <w:r w:rsidRPr="0053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500/ 1000/ 3000/ 5000/ 8000</w:t>
            </w:r>
          </w:p>
        </w:tc>
      </w:tr>
      <w:tr w:rsidR="00FC7152" w:rsidRPr="00FC7152" w:rsidTr="00BA0895">
        <w:trPr>
          <w:trHeight w:val="54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/>
                <w:sz w:val="16"/>
                <w:szCs w:val="16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44546A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Seria </w:t>
            </w:r>
            <w:proofErr w:type="spellStart"/>
            <w:r w:rsidRPr="00FC71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eTwinning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8ADCF6"/>
            <w:noWrap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200 x 230 mm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72 + 4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kreda mat 350 g/m²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4/4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miękka, szyto-klejona, bigowana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4/4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folia mat i wybiórczy lakier UV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kreda mat 115 g/m²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152" w:rsidRPr="00533148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</w:pPr>
            <w:r w:rsidRPr="0053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500/ 1000/ 3000/ 5000/ 8000</w:t>
            </w:r>
          </w:p>
        </w:tc>
      </w:tr>
      <w:tr w:rsidR="00FC7152" w:rsidRPr="00FC7152" w:rsidTr="00BA0895">
        <w:trPr>
          <w:trHeight w:val="540"/>
        </w:trPr>
        <w:tc>
          <w:tcPr>
            <w:tcW w:w="155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*Zamawiający może poprosić o zastosowanie folii </w:t>
            </w:r>
            <w:proofErr w:type="spellStart"/>
            <w:r w:rsidRPr="00FC7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soft</w:t>
            </w:r>
            <w:proofErr w:type="spellEnd"/>
            <w:r w:rsidRPr="00FC7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C7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touch</w:t>
            </w:r>
            <w:proofErr w:type="spellEnd"/>
            <w:r w:rsidRPr="00FC7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zamiast folii mat. Ta usługa jest wyszczególniona w Formularzu Ofertowym jako osobna pozycja do wyceny w każdej tabeli</w:t>
            </w:r>
          </w:p>
        </w:tc>
      </w:tr>
    </w:tbl>
    <w:p w:rsidR="00A659CA" w:rsidRDefault="00A659CA">
      <w:r>
        <w:br w:type="page"/>
      </w:r>
    </w:p>
    <w:tbl>
      <w:tblPr>
        <w:tblW w:w="155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520"/>
        <w:gridCol w:w="2240"/>
        <w:gridCol w:w="1460"/>
        <w:gridCol w:w="1180"/>
        <w:gridCol w:w="1920"/>
        <w:gridCol w:w="460"/>
        <w:gridCol w:w="1838"/>
        <w:gridCol w:w="420"/>
        <w:gridCol w:w="1940"/>
        <w:gridCol w:w="1596"/>
        <w:gridCol w:w="1518"/>
      </w:tblGrid>
      <w:tr w:rsidR="00A659CA" w:rsidRPr="00FC7152" w:rsidTr="00BA0895">
        <w:trPr>
          <w:trHeight w:val="300"/>
        </w:trPr>
        <w:tc>
          <w:tcPr>
            <w:tcW w:w="155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6F4A1"/>
            <w:noWrap/>
            <w:vAlign w:val="center"/>
            <w:hideMark/>
          </w:tcPr>
          <w:p w:rsidR="00A659CA" w:rsidRPr="00FC7152" w:rsidRDefault="00D255D6" w:rsidP="00FF35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Tabela </w:t>
            </w:r>
            <w:r w:rsidR="00A659CA" w:rsidRPr="00FC7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7. Pozostałe formaty</w:t>
            </w:r>
          </w:p>
        </w:tc>
      </w:tr>
      <w:tr w:rsidR="00A659CA" w:rsidRPr="00FC7152" w:rsidTr="00BA0895">
        <w:trPr>
          <w:trHeight w:val="1560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:rsidR="00A659CA" w:rsidRPr="00FC7152" w:rsidRDefault="00A659CA" w:rsidP="00FF35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DBDB"/>
            <w:textDirection w:val="btLr"/>
            <w:vAlign w:val="center"/>
            <w:hideMark/>
          </w:tcPr>
          <w:p w:rsidR="00A659CA" w:rsidRPr="00FC7152" w:rsidRDefault="00A659CA" w:rsidP="00FF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546A"/>
                <w:sz w:val="16"/>
                <w:szCs w:val="16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b/>
                <w:bCs/>
                <w:color w:val="44546A"/>
                <w:sz w:val="16"/>
                <w:szCs w:val="16"/>
                <w:lang w:eastAsia="pl-PL"/>
              </w:rPr>
              <w:t>ISBN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DBDB"/>
            <w:vAlign w:val="center"/>
            <w:hideMark/>
          </w:tcPr>
          <w:p w:rsidR="00A659CA" w:rsidRPr="00FC7152" w:rsidRDefault="00A659CA" w:rsidP="00FF35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Rodzaj publikacji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DBDB"/>
            <w:vAlign w:val="center"/>
            <w:hideMark/>
          </w:tcPr>
          <w:p w:rsidR="00A659CA" w:rsidRPr="00FC7152" w:rsidRDefault="00A659CA" w:rsidP="00FF35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Format publikacji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DBDB"/>
            <w:vAlign w:val="center"/>
            <w:hideMark/>
          </w:tcPr>
          <w:p w:rsidR="00A659CA" w:rsidRPr="00FC7152" w:rsidRDefault="00A659CA" w:rsidP="00FF35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Szacowana max. liczba stron (środek + okładka)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DBDB"/>
            <w:vAlign w:val="center"/>
            <w:hideMark/>
          </w:tcPr>
          <w:p w:rsidR="00A659CA" w:rsidRPr="00FC7152" w:rsidRDefault="00A659CA" w:rsidP="00FF35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Rodzaj papieru okładki i gramatura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DBDB"/>
            <w:textDirection w:val="btLr"/>
            <w:vAlign w:val="center"/>
            <w:hideMark/>
          </w:tcPr>
          <w:p w:rsidR="00A659CA" w:rsidRPr="00FC7152" w:rsidRDefault="00A659CA" w:rsidP="00FF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Kolor okładki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DBDB"/>
            <w:vAlign w:val="center"/>
            <w:hideMark/>
          </w:tcPr>
          <w:p w:rsidR="00A659CA" w:rsidRPr="00FC7152" w:rsidRDefault="00A659CA" w:rsidP="00FF35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Rodzaj oprawy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DBDB"/>
            <w:textDirection w:val="btLr"/>
            <w:vAlign w:val="center"/>
            <w:hideMark/>
          </w:tcPr>
          <w:p w:rsidR="00A659CA" w:rsidRPr="00FC7152" w:rsidRDefault="00A659CA" w:rsidP="00FF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Kolor środka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DBDB"/>
            <w:vAlign w:val="center"/>
            <w:hideMark/>
          </w:tcPr>
          <w:p w:rsidR="00A659CA" w:rsidRPr="00FC7152" w:rsidRDefault="00A659CA" w:rsidP="00FF35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Uszlachetnienie oprawy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DBDB"/>
            <w:vAlign w:val="center"/>
            <w:hideMark/>
          </w:tcPr>
          <w:p w:rsidR="00A659CA" w:rsidRPr="00FC7152" w:rsidRDefault="00A659CA" w:rsidP="00FF35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Rodzaj papieru środka i </w:t>
            </w:r>
            <w:proofErr w:type="spellStart"/>
            <w:r w:rsidRPr="00FC7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gramtura</w:t>
            </w:r>
            <w:proofErr w:type="spellEnd"/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A659CA" w:rsidRPr="00533148" w:rsidRDefault="00A659CA" w:rsidP="00FF35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lang w:eastAsia="pl-PL"/>
              </w:rPr>
            </w:pPr>
            <w:r w:rsidRPr="00533148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lang w:eastAsia="pl-PL"/>
              </w:rPr>
              <w:t>Przewidywane nakłady (progi, od których zaczyna się kolejna cena jednostkowa)</w:t>
            </w:r>
          </w:p>
        </w:tc>
      </w:tr>
      <w:tr w:rsidR="00A659CA" w:rsidRPr="00FC7152" w:rsidTr="00BA0895">
        <w:trPr>
          <w:trHeight w:val="5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9CA" w:rsidRPr="00FC7152" w:rsidRDefault="00A659CA" w:rsidP="00FF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9CA" w:rsidRPr="00FC7152" w:rsidRDefault="00A659CA" w:rsidP="00FF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/>
                <w:sz w:val="16"/>
                <w:szCs w:val="16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44546A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9CA" w:rsidRPr="00FC7152" w:rsidRDefault="00A659CA" w:rsidP="00FF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Sukces dzięki </w:t>
            </w:r>
            <w:proofErr w:type="spellStart"/>
            <w:r w:rsidRPr="00FC71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Europass</w:t>
            </w:r>
            <w:proofErr w:type="spellEnd"/>
            <w:r w:rsidRPr="00FC71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(dodruk)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56F4A1"/>
            <w:noWrap/>
            <w:vAlign w:val="center"/>
            <w:hideMark/>
          </w:tcPr>
          <w:p w:rsidR="00A659CA" w:rsidRPr="00FC7152" w:rsidRDefault="00A659CA" w:rsidP="00FF3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175 x 160 mm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9CA" w:rsidRPr="00FC7152" w:rsidRDefault="00A659CA" w:rsidP="00FF3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 + 4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9CA" w:rsidRPr="00FC7152" w:rsidRDefault="00A659CA" w:rsidP="00FF3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kreda mat 250 g/m²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9CA" w:rsidRPr="00FC7152" w:rsidRDefault="00A659CA" w:rsidP="00FF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4/4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9CA" w:rsidRPr="00FC7152" w:rsidRDefault="00A659CA" w:rsidP="00FF3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szyta drutem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9CA" w:rsidRPr="00FC7152" w:rsidRDefault="00A659CA" w:rsidP="00FF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4/4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9CA" w:rsidRPr="00FC7152" w:rsidRDefault="00A659CA" w:rsidP="00FF3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folia mat i wybiórczy lakier UV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9CA" w:rsidRPr="00FC7152" w:rsidRDefault="00A659CA" w:rsidP="00FF3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kreda mat 115 g/m²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9CA" w:rsidRPr="00533148" w:rsidRDefault="00A659CA" w:rsidP="00FF352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53314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500/ 1000</w:t>
            </w:r>
          </w:p>
        </w:tc>
      </w:tr>
      <w:tr w:rsidR="00A659CA" w:rsidRPr="00FC7152" w:rsidTr="00BA0895">
        <w:trPr>
          <w:trHeight w:val="5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9CA" w:rsidRPr="00FC7152" w:rsidRDefault="00A659CA" w:rsidP="00FF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9CA" w:rsidRPr="00FC7152" w:rsidRDefault="00A659CA" w:rsidP="00FF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/>
                <w:sz w:val="16"/>
                <w:szCs w:val="16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44546A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9CA" w:rsidRPr="00FC7152" w:rsidRDefault="00A659CA" w:rsidP="00FF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Np. Seria ECVET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56F4A1"/>
            <w:noWrap/>
            <w:vAlign w:val="center"/>
            <w:hideMark/>
          </w:tcPr>
          <w:p w:rsidR="00A659CA" w:rsidRPr="00FC7152" w:rsidRDefault="00A659CA" w:rsidP="00FF3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205 x 230 mm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9CA" w:rsidRPr="00FC7152" w:rsidRDefault="00A659CA" w:rsidP="00FF3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44 + 4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9CA" w:rsidRPr="00FC7152" w:rsidRDefault="00A659CA" w:rsidP="00FF3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kreda mat 250 g/m²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9CA" w:rsidRPr="00FC7152" w:rsidRDefault="00A659CA" w:rsidP="00FF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4/4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9CA" w:rsidRPr="00FC7152" w:rsidRDefault="00A659CA" w:rsidP="00FF3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szyta drutem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9CA" w:rsidRPr="00FC7152" w:rsidRDefault="00A659CA" w:rsidP="00FF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4/4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9CA" w:rsidRPr="00FC7152" w:rsidRDefault="00A659CA" w:rsidP="00FF3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folia mat i wybiórczy lakier UV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9CA" w:rsidRPr="00FC7152" w:rsidRDefault="00A659CA" w:rsidP="00FF3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kreda mat 115 g/m²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9CA" w:rsidRPr="00533148" w:rsidRDefault="00A659CA" w:rsidP="00FF352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53314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500/ 1000/ 2000</w:t>
            </w:r>
          </w:p>
        </w:tc>
      </w:tr>
      <w:tr w:rsidR="00A659CA" w:rsidRPr="00FC7152" w:rsidTr="00BA0895">
        <w:trPr>
          <w:trHeight w:val="5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59CA" w:rsidRPr="00FC7152" w:rsidRDefault="00A659CA" w:rsidP="00FF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9CA" w:rsidRPr="00FC7152" w:rsidRDefault="00A659CA" w:rsidP="00FF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/>
                <w:sz w:val="16"/>
                <w:szCs w:val="16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44546A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9CA" w:rsidRPr="00FC7152" w:rsidRDefault="00A659CA" w:rsidP="00FF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FC71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Planer</w:t>
            </w:r>
            <w:proofErr w:type="spellEnd"/>
            <w:r w:rsidRPr="00FC71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akademicki 2020/2021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56F4A1"/>
            <w:noWrap/>
            <w:vAlign w:val="center"/>
            <w:hideMark/>
          </w:tcPr>
          <w:p w:rsidR="00A659CA" w:rsidRPr="00FC7152" w:rsidRDefault="00A659CA" w:rsidP="00FF3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A6 (105 x 148 mm 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59CA" w:rsidRPr="00FC7152" w:rsidRDefault="00A659CA" w:rsidP="00FF3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164 + 4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59CA" w:rsidRPr="00FC7152" w:rsidRDefault="00A659CA" w:rsidP="00FF3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kreda mat 250 g/m²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59CA" w:rsidRPr="00FC7152" w:rsidRDefault="00A659CA" w:rsidP="00FF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4/4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9CA" w:rsidRPr="00FC7152" w:rsidRDefault="00A659CA" w:rsidP="00FF3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miękka, szyto-klejona, bigowana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9CA" w:rsidRPr="00FC7152" w:rsidRDefault="00A659CA" w:rsidP="00FF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4/4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9CA" w:rsidRPr="00FC7152" w:rsidRDefault="00A659CA" w:rsidP="00FF3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folia mat + wybiórczy lakier UV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59CA" w:rsidRPr="00FC7152" w:rsidRDefault="00A659CA" w:rsidP="00FF3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offset 80 g/m²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9CA" w:rsidRPr="00533148" w:rsidRDefault="00A659CA" w:rsidP="00FF352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53314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500/ 2000/ 5000/ 10000/ 15000</w:t>
            </w:r>
          </w:p>
        </w:tc>
      </w:tr>
    </w:tbl>
    <w:p w:rsidR="00A659CA" w:rsidRDefault="00A659CA"/>
    <w:tbl>
      <w:tblPr>
        <w:tblW w:w="151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561"/>
        <w:gridCol w:w="1206"/>
        <w:gridCol w:w="993"/>
        <w:gridCol w:w="1417"/>
        <w:gridCol w:w="4111"/>
        <w:gridCol w:w="2835"/>
        <w:gridCol w:w="1843"/>
        <w:gridCol w:w="1701"/>
      </w:tblGrid>
      <w:tr w:rsidR="00B151FC" w:rsidRPr="00B151FC" w:rsidTr="00D255D6">
        <w:trPr>
          <w:trHeight w:val="300"/>
        </w:trPr>
        <w:tc>
          <w:tcPr>
            <w:tcW w:w="151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738E"/>
            <w:noWrap/>
            <w:vAlign w:val="center"/>
            <w:hideMark/>
          </w:tcPr>
          <w:p w:rsidR="00B151FC" w:rsidRPr="00B151FC" w:rsidRDefault="00D255D6" w:rsidP="00B151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Tabela </w:t>
            </w:r>
            <w:r w:rsidR="00B151FC" w:rsidRPr="00B151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8. Publikacje "specjalne"</w:t>
            </w:r>
          </w:p>
        </w:tc>
      </w:tr>
      <w:tr w:rsidR="00B151FC" w:rsidRPr="00B151FC" w:rsidTr="00D255D6">
        <w:trPr>
          <w:trHeight w:val="156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bookmarkStart w:id="0" w:name="_GoBack" w:colFirst="8" w:colLast="8"/>
            <w:r w:rsidRPr="00B15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BDBDB"/>
            <w:textDirection w:val="btLr"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546A"/>
                <w:sz w:val="16"/>
                <w:szCs w:val="16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b/>
                <w:bCs/>
                <w:color w:val="44546A"/>
                <w:sz w:val="16"/>
                <w:szCs w:val="16"/>
                <w:lang w:eastAsia="pl-PL"/>
              </w:rPr>
              <w:t>ISBN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BDBDB"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Rodzaj publikacji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BDBDB"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Format publikacji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BDBDB"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Szacowana max. liczba stron (środek + okładka)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BDBDB"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Oprawa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DBDB"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Uszlachetnienie oprawy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BDBDB"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Środek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B151FC" w:rsidRPr="00533148" w:rsidRDefault="00B151FC" w:rsidP="00B151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lang w:eastAsia="pl-PL"/>
              </w:rPr>
            </w:pPr>
            <w:r w:rsidRPr="00533148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lang w:eastAsia="pl-PL"/>
              </w:rPr>
              <w:t>Przewidywane nakłady</w:t>
            </w:r>
          </w:p>
        </w:tc>
      </w:tr>
      <w:bookmarkEnd w:id="0"/>
      <w:tr w:rsidR="00B151FC" w:rsidRPr="00B151FC" w:rsidTr="00D255D6">
        <w:trPr>
          <w:trHeight w:val="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/>
                <w:sz w:val="16"/>
                <w:szCs w:val="16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color w:val="44546A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Publikacja jubileuszowa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1738E"/>
            <w:noWrap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210 x 260 mm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 (w tym jeden alonż) + 4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Oprawa twarda z grzbietem prostym; tektura o grubości 2-3 mm. Okleina: papier kredowy o gramaturze 170 g/m², kolory 4/0. Wyklejka: offset 120 g/m² kolory: 4/0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folia </w:t>
            </w:r>
            <w:proofErr w:type="spellStart"/>
            <w:r w:rsidRPr="00B1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soft</w:t>
            </w:r>
            <w:proofErr w:type="spellEnd"/>
            <w:r w:rsidRPr="00B1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1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touch</w:t>
            </w:r>
            <w:proofErr w:type="spellEnd"/>
            <w:r w:rsidRPr="00B1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i wybiórczy lakier UV; </w:t>
            </w:r>
            <w:proofErr w:type="spellStart"/>
            <w:r w:rsidRPr="00B1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hotstamping</w:t>
            </w:r>
            <w:proofErr w:type="spellEnd"/>
            <w:r w:rsidRPr="00B1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złoty (do 15% powierzchni)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kreda mat 135 g/m², kolory 4/4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1FC" w:rsidRPr="00533148" w:rsidRDefault="00B151FC" w:rsidP="00B1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53314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300/ 500/ 1000</w:t>
            </w:r>
          </w:p>
        </w:tc>
      </w:tr>
      <w:tr w:rsidR="00B151FC" w:rsidRPr="00B151FC" w:rsidTr="00D255D6">
        <w:trPr>
          <w:trHeight w:val="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/>
                <w:sz w:val="16"/>
                <w:szCs w:val="16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color w:val="44546A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Publikacja jubileuszowa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1738E"/>
            <w:noWrap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210 x 260 mm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104 (w tym jeden alonż) + 4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Oprawa twarda z grzbietem prostym; tektura o grubości 2-3 mm. Okleina: papier kredowy o gramaturze 170 g/m², kolory 4/0. Wyklejka: offset 120 g/m² kolory: 4/0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folia </w:t>
            </w:r>
            <w:proofErr w:type="spellStart"/>
            <w:r w:rsidRPr="00B1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soft</w:t>
            </w:r>
            <w:proofErr w:type="spellEnd"/>
            <w:r w:rsidRPr="00B1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1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touch</w:t>
            </w:r>
            <w:proofErr w:type="spellEnd"/>
            <w:r w:rsidRPr="00B1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i wybiórczy lakier UV; </w:t>
            </w:r>
            <w:proofErr w:type="spellStart"/>
            <w:r w:rsidRPr="00B1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hotstamping</w:t>
            </w:r>
            <w:proofErr w:type="spellEnd"/>
            <w:r w:rsidRPr="00B1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złoty (do 15% powierzchni)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kreda mat 135 g/m², kolory 4/4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1FC" w:rsidRPr="00533148" w:rsidRDefault="00B151FC" w:rsidP="00B1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53314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300/ 500/ 1000</w:t>
            </w:r>
          </w:p>
        </w:tc>
      </w:tr>
      <w:tr w:rsidR="00B151FC" w:rsidRPr="00B151FC" w:rsidTr="00D255D6">
        <w:trPr>
          <w:trHeight w:val="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/>
                <w:sz w:val="16"/>
                <w:szCs w:val="16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color w:val="44546A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Publikacja jubileuszowa 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1738E"/>
            <w:noWrap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210 x 260 mm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104 (w tym jeden alonż) + 4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miękka, szyto-klejona z grzbietem, bigowana, obwoluta: dwa skrzydełka z przodu i z tyłu o szerokości 90 mm. Druk w pełnym kolorze.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folia </w:t>
            </w:r>
            <w:proofErr w:type="spellStart"/>
            <w:r w:rsidRPr="00B1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soft</w:t>
            </w:r>
            <w:proofErr w:type="spellEnd"/>
            <w:r w:rsidRPr="00B1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1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touch</w:t>
            </w:r>
            <w:proofErr w:type="spellEnd"/>
            <w:r w:rsidRPr="00B1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i wybiórczy lakier UV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kreda mat 135 g/m², kolory 4/4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1FC" w:rsidRPr="00533148" w:rsidRDefault="00B151FC" w:rsidP="00B1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53314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300/ 500/ 1000</w:t>
            </w:r>
          </w:p>
        </w:tc>
      </w:tr>
    </w:tbl>
    <w:p w:rsidR="00A659CA" w:rsidRDefault="00A659CA"/>
    <w:p w:rsidR="00A659CA" w:rsidRDefault="00A659CA">
      <w:r>
        <w:br w:type="page"/>
      </w:r>
    </w:p>
    <w:p w:rsidR="005F371B" w:rsidRDefault="005F371B"/>
    <w:p w:rsidR="003A57CC" w:rsidRDefault="003A57CC"/>
    <w:p w:rsidR="00D72563" w:rsidRDefault="00D72563" w:rsidP="003A57CC">
      <w:pPr>
        <w:spacing w:after="0" w:line="240" w:lineRule="auto"/>
        <w:rPr>
          <w:rFonts w:ascii="Times New Roman" w:eastAsia="Times New Roman" w:hAnsi="Times New Roman" w:cs="Times New Roman"/>
          <w:color w:val="FFFFFF"/>
          <w:lang w:eastAsia="pl-PL"/>
        </w:rPr>
        <w:sectPr w:rsidR="00D72563" w:rsidSect="00D77219">
          <w:headerReference w:type="default" r:id="rId8"/>
          <w:footerReference w:type="default" r:id="rId9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7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3"/>
      </w:tblGrid>
      <w:tr w:rsidR="007C77E9" w:rsidRPr="003A57CC" w:rsidTr="007C77E9">
        <w:trPr>
          <w:trHeight w:val="343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  <w:hideMark/>
          </w:tcPr>
          <w:p w:rsidR="007C77E9" w:rsidRPr="007C77E9" w:rsidRDefault="00891E1B" w:rsidP="007C7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Tabela </w:t>
            </w:r>
            <w:r w:rsidR="007C77E9" w:rsidRPr="007C77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 Dystrybucja</w:t>
            </w:r>
          </w:p>
        </w:tc>
      </w:tr>
      <w:tr w:rsidR="003A57CC" w:rsidRPr="003A57CC" w:rsidTr="00D72563">
        <w:trPr>
          <w:trHeight w:val="343"/>
        </w:trPr>
        <w:tc>
          <w:tcPr>
            <w:tcW w:w="7083" w:type="dxa"/>
            <w:shd w:val="clear" w:color="000000" w:fill="E7E6E6"/>
            <w:vAlign w:val="bottom"/>
            <w:hideMark/>
          </w:tcPr>
          <w:p w:rsidR="003A57CC" w:rsidRPr="003A57CC" w:rsidRDefault="003A57CC" w:rsidP="003A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A57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Przesyłki kurierskie - dystrybucja z drukarni do adresatów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na terenie Polski</w:t>
            </w:r>
            <w:r w:rsidRPr="003A57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wskazanych przez Zamawiającego</w:t>
            </w:r>
          </w:p>
        </w:tc>
      </w:tr>
      <w:tr w:rsidR="003A57CC" w:rsidRPr="003A57CC" w:rsidTr="007C77E9">
        <w:trPr>
          <w:trHeight w:val="227"/>
        </w:trPr>
        <w:tc>
          <w:tcPr>
            <w:tcW w:w="7083" w:type="dxa"/>
            <w:shd w:val="clear" w:color="auto" w:fill="auto"/>
            <w:vAlign w:val="bottom"/>
            <w:hideMark/>
          </w:tcPr>
          <w:p w:rsidR="003A57CC" w:rsidRPr="003A57CC" w:rsidRDefault="003A57CC" w:rsidP="003A5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A57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paczka ważąca do 0,5 kg.</w:t>
            </w:r>
          </w:p>
        </w:tc>
      </w:tr>
      <w:tr w:rsidR="003A57CC" w:rsidRPr="003A57CC" w:rsidTr="007C77E9">
        <w:trPr>
          <w:trHeight w:val="227"/>
        </w:trPr>
        <w:tc>
          <w:tcPr>
            <w:tcW w:w="7083" w:type="dxa"/>
            <w:shd w:val="clear" w:color="auto" w:fill="auto"/>
            <w:vAlign w:val="bottom"/>
            <w:hideMark/>
          </w:tcPr>
          <w:p w:rsidR="003A57CC" w:rsidRPr="003A57CC" w:rsidRDefault="003A57CC" w:rsidP="003A5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A57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paczka ważąca do 1 kg</w:t>
            </w:r>
          </w:p>
        </w:tc>
      </w:tr>
      <w:tr w:rsidR="003A57CC" w:rsidRPr="003A57CC" w:rsidTr="007C77E9">
        <w:trPr>
          <w:trHeight w:val="227"/>
        </w:trPr>
        <w:tc>
          <w:tcPr>
            <w:tcW w:w="7083" w:type="dxa"/>
            <w:shd w:val="clear" w:color="auto" w:fill="auto"/>
            <w:vAlign w:val="bottom"/>
            <w:hideMark/>
          </w:tcPr>
          <w:p w:rsidR="003A57CC" w:rsidRPr="003A57CC" w:rsidRDefault="003A57CC" w:rsidP="003A5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A57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paczka ważąca do 2 kg</w:t>
            </w:r>
          </w:p>
        </w:tc>
      </w:tr>
      <w:tr w:rsidR="003A57CC" w:rsidRPr="003A57CC" w:rsidTr="007C77E9">
        <w:trPr>
          <w:trHeight w:val="227"/>
        </w:trPr>
        <w:tc>
          <w:tcPr>
            <w:tcW w:w="7083" w:type="dxa"/>
            <w:shd w:val="clear" w:color="auto" w:fill="auto"/>
            <w:vAlign w:val="bottom"/>
            <w:hideMark/>
          </w:tcPr>
          <w:p w:rsidR="003A57CC" w:rsidRPr="003A57CC" w:rsidRDefault="003A57CC" w:rsidP="003A5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A57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paczka ważąca do 5 kg</w:t>
            </w:r>
          </w:p>
        </w:tc>
      </w:tr>
      <w:tr w:rsidR="003A57CC" w:rsidRPr="003A57CC" w:rsidTr="007C77E9">
        <w:trPr>
          <w:trHeight w:val="227"/>
        </w:trPr>
        <w:tc>
          <w:tcPr>
            <w:tcW w:w="7083" w:type="dxa"/>
            <w:shd w:val="clear" w:color="auto" w:fill="auto"/>
            <w:vAlign w:val="bottom"/>
            <w:hideMark/>
          </w:tcPr>
          <w:p w:rsidR="003A57CC" w:rsidRPr="003A57CC" w:rsidRDefault="003A57CC" w:rsidP="003A5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A57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paczka ważąca do 10 kg</w:t>
            </w:r>
          </w:p>
        </w:tc>
      </w:tr>
      <w:tr w:rsidR="003A57CC" w:rsidRPr="003A57CC" w:rsidTr="007C77E9">
        <w:trPr>
          <w:trHeight w:val="227"/>
        </w:trPr>
        <w:tc>
          <w:tcPr>
            <w:tcW w:w="7083" w:type="dxa"/>
            <w:shd w:val="clear" w:color="auto" w:fill="auto"/>
            <w:vAlign w:val="bottom"/>
            <w:hideMark/>
          </w:tcPr>
          <w:p w:rsidR="003A57CC" w:rsidRPr="003A57CC" w:rsidRDefault="003A57CC" w:rsidP="003A5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A57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paczka ważąca do 20 kg</w:t>
            </w:r>
          </w:p>
        </w:tc>
      </w:tr>
    </w:tbl>
    <w:p w:rsidR="00D72563" w:rsidRDefault="00D72563">
      <w:pPr>
        <w:sectPr w:rsidR="00D72563" w:rsidSect="00973914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3A57CC" w:rsidRDefault="003A57CC"/>
    <w:tbl>
      <w:tblPr>
        <w:tblW w:w="1546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2698"/>
        <w:gridCol w:w="2910"/>
        <w:gridCol w:w="5737"/>
        <w:gridCol w:w="2201"/>
      </w:tblGrid>
      <w:tr w:rsidR="00D72563" w:rsidRPr="00D72563" w:rsidTr="007C77E9">
        <w:trPr>
          <w:trHeight w:val="668"/>
        </w:trPr>
        <w:tc>
          <w:tcPr>
            <w:tcW w:w="15466" w:type="dxa"/>
            <w:gridSpan w:val="6"/>
            <w:shd w:val="clear" w:color="auto" w:fill="D9D9D9" w:themeFill="background1" w:themeFillShade="D9"/>
            <w:noWrap/>
            <w:vAlign w:val="center"/>
            <w:hideMark/>
          </w:tcPr>
          <w:p w:rsidR="00D72563" w:rsidRPr="00A659CA" w:rsidRDefault="00891E1B" w:rsidP="00D725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Tabela </w:t>
            </w:r>
            <w:r w:rsidR="00973914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D72563" w:rsidRPr="00D72563">
              <w:rPr>
                <w:rFonts w:ascii="Times New Roman" w:hAnsi="Times New Roman" w:cs="Times New Roman"/>
                <w:b/>
                <w:sz w:val="18"/>
                <w:szCs w:val="18"/>
              </w:rPr>
              <w:t>. Wysyłka egzempla</w:t>
            </w:r>
            <w:r w:rsidR="00A659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rzy obowiązkowych do bibliotek. </w:t>
            </w:r>
            <w:r w:rsidR="00D72563" w:rsidRPr="00D72563">
              <w:rPr>
                <w:rFonts w:ascii="Times New Roman" w:hAnsi="Times New Roman" w:cs="Times New Roman"/>
                <w:sz w:val="18"/>
                <w:szCs w:val="18"/>
              </w:rPr>
              <w:t>Każde pierwsze wydanie publikacji FRSE zostanie wysłane bezpośrednio z drukarni do Bibliotek. Zgodnie z informacją podaną przez Bibliotekę Narodową, egzemplarze obowiązkowe mają trafić do 15 bibliotek w Polsce.  Przesyłka będzie wysłana jako list ekonomiczny z napisem na kopercie: "Egzemplarz obowiązkowy zwolniony z opłaty pocztowej". Zgodnie z tym zapisem Wykonawca nie poniesie kosztów związanych z wysyłką egz. obowiązkowych.</w:t>
            </w:r>
          </w:p>
        </w:tc>
      </w:tr>
      <w:tr w:rsidR="00D72563" w:rsidRPr="00D72563" w:rsidTr="00A659CA">
        <w:trPr>
          <w:trHeight w:val="268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D72563" w:rsidRPr="00D72563" w:rsidRDefault="00D72563" w:rsidP="00FF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D725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D72563" w:rsidRPr="00D72563" w:rsidRDefault="00D72563" w:rsidP="00FF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7256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Kod</w:t>
            </w:r>
          </w:p>
        </w:tc>
        <w:tc>
          <w:tcPr>
            <w:tcW w:w="2698" w:type="dxa"/>
            <w:shd w:val="clear" w:color="auto" w:fill="D9D9D9" w:themeFill="background1" w:themeFillShade="D9"/>
            <w:noWrap/>
            <w:vAlign w:val="center"/>
            <w:hideMark/>
          </w:tcPr>
          <w:p w:rsidR="00D72563" w:rsidRPr="00D72563" w:rsidRDefault="00D72563" w:rsidP="00FF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D725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Miasto</w:t>
            </w:r>
          </w:p>
        </w:tc>
        <w:tc>
          <w:tcPr>
            <w:tcW w:w="2910" w:type="dxa"/>
            <w:shd w:val="clear" w:color="auto" w:fill="D9D9D9" w:themeFill="background1" w:themeFillShade="D9"/>
            <w:noWrap/>
            <w:vAlign w:val="center"/>
            <w:hideMark/>
          </w:tcPr>
          <w:p w:rsidR="00D72563" w:rsidRPr="00D72563" w:rsidRDefault="00D72563" w:rsidP="00FF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7256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Ulica</w:t>
            </w:r>
          </w:p>
        </w:tc>
        <w:tc>
          <w:tcPr>
            <w:tcW w:w="5737" w:type="dxa"/>
            <w:shd w:val="clear" w:color="auto" w:fill="D9D9D9" w:themeFill="background1" w:themeFillShade="D9"/>
            <w:vAlign w:val="center"/>
            <w:hideMark/>
          </w:tcPr>
          <w:p w:rsidR="00D72563" w:rsidRPr="00D72563" w:rsidRDefault="00D72563" w:rsidP="00FF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7256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Nazwa organizacji</w:t>
            </w:r>
          </w:p>
        </w:tc>
        <w:tc>
          <w:tcPr>
            <w:tcW w:w="2201" w:type="dxa"/>
            <w:shd w:val="clear" w:color="auto" w:fill="D9D9D9" w:themeFill="background1" w:themeFillShade="D9"/>
            <w:noWrap/>
            <w:vAlign w:val="center"/>
            <w:hideMark/>
          </w:tcPr>
          <w:p w:rsidR="00D72563" w:rsidRPr="00D72563" w:rsidRDefault="00D72563" w:rsidP="00FF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D725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Liczba egzemplarzy</w:t>
            </w:r>
          </w:p>
        </w:tc>
      </w:tr>
      <w:tr w:rsidR="00D72563" w:rsidRPr="00D72563" w:rsidTr="00D72563">
        <w:trPr>
          <w:trHeight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72563" w:rsidRPr="00D72563" w:rsidRDefault="00D72563" w:rsidP="00FF3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25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72563" w:rsidRPr="00D72563" w:rsidRDefault="00D72563" w:rsidP="00FF3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25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02-086</w:t>
            </w:r>
          </w:p>
        </w:tc>
        <w:tc>
          <w:tcPr>
            <w:tcW w:w="2698" w:type="dxa"/>
            <w:shd w:val="clear" w:color="auto" w:fill="auto"/>
            <w:noWrap/>
            <w:vAlign w:val="center"/>
            <w:hideMark/>
          </w:tcPr>
          <w:p w:rsidR="00D72563" w:rsidRPr="00D72563" w:rsidRDefault="00D72563" w:rsidP="00FF3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25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2910" w:type="dxa"/>
            <w:shd w:val="clear" w:color="auto" w:fill="auto"/>
            <w:noWrap/>
            <w:vAlign w:val="center"/>
            <w:hideMark/>
          </w:tcPr>
          <w:p w:rsidR="00D72563" w:rsidRPr="00D72563" w:rsidRDefault="00D72563" w:rsidP="00FF3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25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al. Niepodległości 213</w:t>
            </w:r>
          </w:p>
        </w:tc>
        <w:tc>
          <w:tcPr>
            <w:tcW w:w="5737" w:type="dxa"/>
            <w:shd w:val="clear" w:color="auto" w:fill="auto"/>
            <w:vAlign w:val="center"/>
            <w:hideMark/>
          </w:tcPr>
          <w:p w:rsidR="00D72563" w:rsidRPr="00D72563" w:rsidRDefault="00D72563" w:rsidP="00FF3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25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Biblioteka Narodowa</w:t>
            </w:r>
          </w:p>
        </w:tc>
        <w:tc>
          <w:tcPr>
            <w:tcW w:w="2201" w:type="dxa"/>
            <w:shd w:val="clear" w:color="auto" w:fill="auto"/>
            <w:noWrap/>
            <w:vAlign w:val="center"/>
            <w:hideMark/>
          </w:tcPr>
          <w:p w:rsidR="00D72563" w:rsidRPr="00D72563" w:rsidRDefault="00D72563" w:rsidP="00FF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25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D72563" w:rsidRPr="00D72563" w:rsidTr="00D72563">
        <w:trPr>
          <w:trHeight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72563" w:rsidRPr="00D72563" w:rsidRDefault="00D72563" w:rsidP="00FF3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25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72563" w:rsidRPr="00D72563" w:rsidRDefault="00D72563" w:rsidP="00FF3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25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30-059</w:t>
            </w:r>
          </w:p>
        </w:tc>
        <w:tc>
          <w:tcPr>
            <w:tcW w:w="2698" w:type="dxa"/>
            <w:shd w:val="clear" w:color="auto" w:fill="auto"/>
            <w:noWrap/>
            <w:vAlign w:val="center"/>
            <w:hideMark/>
          </w:tcPr>
          <w:p w:rsidR="00D72563" w:rsidRPr="00D72563" w:rsidRDefault="00D72563" w:rsidP="00FF3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25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Kraków</w:t>
            </w:r>
          </w:p>
        </w:tc>
        <w:tc>
          <w:tcPr>
            <w:tcW w:w="2910" w:type="dxa"/>
            <w:shd w:val="clear" w:color="auto" w:fill="auto"/>
            <w:noWrap/>
            <w:vAlign w:val="center"/>
            <w:hideMark/>
          </w:tcPr>
          <w:p w:rsidR="00D72563" w:rsidRPr="00D72563" w:rsidRDefault="00D72563" w:rsidP="00FF3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25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al. Mickiewicza 22</w:t>
            </w:r>
          </w:p>
        </w:tc>
        <w:tc>
          <w:tcPr>
            <w:tcW w:w="5737" w:type="dxa"/>
            <w:shd w:val="clear" w:color="auto" w:fill="auto"/>
            <w:vAlign w:val="center"/>
            <w:hideMark/>
          </w:tcPr>
          <w:p w:rsidR="00D72563" w:rsidRPr="00D72563" w:rsidRDefault="00D72563" w:rsidP="00FF3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25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Biblioteka Jagiellońska</w:t>
            </w:r>
          </w:p>
        </w:tc>
        <w:tc>
          <w:tcPr>
            <w:tcW w:w="2201" w:type="dxa"/>
            <w:shd w:val="clear" w:color="auto" w:fill="auto"/>
            <w:noWrap/>
            <w:vAlign w:val="center"/>
            <w:hideMark/>
          </w:tcPr>
          <w:p w:rsidR="00D72563" w:rsidRPr="00D72563" w:rsidRDefault="00D72563" w:rsidP="00FF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25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D72563" w:rsidRPr="00D72563" w:rsidTr="00D72563">
        <w:trPr>
          <w:trHeight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72563" w:rsidRPr="00D72563" w:rsidRDefault="00D72563" w:rsidP="00FF3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25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72563" w:rsidRPr="00D72563" w:rsidRDefault="00D72563" w:rsidP="00FF3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25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20-950</w:t>
            </w:r>
          </w:p>
        </w:tc>
        <w:tc>
          <w:tcPr>
            <w:tcW w:w="2698" w:type="dxa"/>
            <w:shd w:val="clear" w:color="auto" w:fill="auto"/>
            <w:noWrap/>
            <w:vAlign w:val="center"/>
            <w:hideMark/>
          </w:tcPr>
          <w:p w:rsidR="00D72563" w:rsidRPr="00D72563" w:rsidRDefault="00D72563" w:rsidP="00FF3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25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Lublin</w:t>
            </w:r>
          </w:p>
        </w:tc>
        <w:tc>
          <w:tcPr>
            <w:tcW w:w="2910" w:type="dxa"/>
            <w:shd w:val="clear" w:color="auto" w:fill="auto"/>
            <w:noWrap/>
            <w:vAlign w:val="center"/>
            <w:hideMark/>
          </w:tcPr>
          <w:p w:rsidR="00D72563" w:rsidRPr="00D72563" w:rsidRDefault="00D72563" w:rsidP="00FF3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25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ul. Radziszewskiego 11</w:t>
            </w:r>
          </w:p>
        </w:tc>
        <w:tc>
          <w:tcPr>
            <w:tcW w:w="5737" w:type="dxa"/>
            <w:shd w:val="clear" w:color="auto" w:fill="auto"/>
            <w:vAlign w:val="center"/>
            <w:hideMark/>
          </w:tcPr>
          <w:p w:rsidR="00D72563" w:rsidRPr="00D72563" w:rsidRDefault="00D72563" w:rsidP="00FF3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25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Biblioteka Główna Uniwersytetu M. Curie-Skłodowskiej</w:t>
            </w:r>
          </w:p>
        </w:tc>
        <w:tc>
          <w:tcPr>
            <w:tcW w:w="2201" w:type="dxa"/>
            <w:shd w:val="clear" w:color="auto" w:fill="auto"/>
            <w:noWrap/>
            <w:vAlign w:val="center"/>
            <w:hideMark/>
          </w:tcPr>
          <w:p w:rsidR="00D72563" w:rsidRPr="00D72563" w:rsidRDefault="00D72563" w:rsidP="00FF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25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D72563" w:rsidRPr="00D72563" w:rsidTr="00D72563">
        <w:trPr>
          <w:trHeight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72563" w:rsidRPr="00D72563" w:rsidRDefault="00D72563" w:rsidP="00FF3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25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72563" w:rsidRPr="00D72563" w:rsidRDefault="00D72563" w:rsidP="00FF3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25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90-237</w:t>
            </w:r>
          </w:p>
        </w:tc>
        <w:tc>
          <w:tcPr>
            <w:tcW w:w="2698" w:type="dxa"/>
            <w:shd w:val="clear" w:color="auto" w:fill="auto"/>
            <w:noWrap/>
            <w:vAlign w:val="center"/>
            <w:hideMark/>
          </w:tcPr>
          <w:p w:rsidR="00D72563" w:rsidRPr="00D72563" w:rsidRDefault="00D72563" w:rsidP="00FF3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25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Łódź</w:t>
            </w:r>
          </w:p>
        </w:tc>
        <w:tc>
          <w:tcPr>
            <w:tcW w:w="2910" w:type="dxa"/>
            <w:shd w:val="clear" w:color="auto" w:fill="auto"/>
            <w:noWrap/>
            <w:vAlign w:val="center"/>
            <w:hideMark/>
          </w:tcPr>
          <w:p w:rsidR="00D72563" w:rsidRPr="00D72563" w:rsidRDefault="00D72563" w:rsidP="00FF3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25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ul. J. Matejki 32/38</w:t>
            </w:r>
          </w:p>
        </w:tc>
        <w:tc>
          <w:tcPr>
            <w:tcW w:w="5737" w:type="dxa"/>
            <w:shd w:val="clear" w:color="auto" w:fill="auto"/>
            <w:vAlign w:val="center"/>
            <w:hideMark/>
          </w:tcPr>
          <w:p w:rsidR="00D72563" w:rsidRPr="00D72563" w:rsidRDefault="00D72563" w:rsidP="00FF3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25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Biblioteka Uniwersytecka w Łodzi</w:t>
            </w:r>
          </w:p>
        </w:tc>
        <w:tc>
          <w:tcPr>
            <w:tcW w:w="2201" w:type="dxa"/>
            <w:shd w:val="clear" w:color="auto" w:fill="auto"/>
            <w:noWrap/>
            <w:vAlign w:val="center"/>
            <w:hideMark/>
          </w:tcPr>
          <w:p w:rsidR="00D72563" w:rsidRPr="00D72563" w:rsidRDefault="00D72563" w:rsidP="00FF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25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D72563" w:rsidRPr="00D72563" w:rsidTr="00D72563">
        <w:trPr>
          <w:trHeight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72563" w:rsidRPr="00D72563" w:rsidRDefault="00D72563" w:rsidP="00FF3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25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72563" w:rsidRPr="00D72563" w:rsidRDefault="00D72563" w:rsidP="00FF3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25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87-100</w:t>
            </w:r>
          </w:p>
        </w:tc>
        <w:tc>
          <w:tcPr>
            <w:tcW w:w="2698" w:type="dxa"/>
            <w:shd w:val="clear" w:color="auto" w:fill="auto"/>
            <w:noWrap/>
            <w:vAlign w:val="center"/>
            <w:hideMark/>
          </w:tcPr>
          <w:p w:rsidR="00D72563" w:rsidRPr="00D72563" w:rsidRDefault="00D72563" w:rsidP="00FF3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25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Toruń</w:t>
            </w:r>
          </w:p>
        </w:tc>
        <w:tc>
          <w:tcPr>
            <w:tcW w:w="2910" w:type="dxa"/>
            <w:shd w:val="clear" w:color="auto" w:fill="auto"/>
            <w:noWrap/>
            <w:vAlign w:val="center"/>
            <w:hideMark/>
          </w:tcPr>
          <w:p w:rsidR="00D72563" w:rsidRPr="00D72563" w:rsidRDefault="00D72563" w:rsidP="00FF3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25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ul. Gagarina 13</w:t>
            </w:r>
          </w:p>
        </w:tc>
        <w:tc>
          <w:tcPr>
            <w:tcW w:w="5737" w:type="dxa"/>
            <w:shd w:val="clear" w:color="auto" w:fill="auto"/>
            <w:vAlign w:val="center"/>
            <w:hideMark/>
          </w:tcPr>
          <w:p w:rsidR="00D72563" w:rsidRPr="00D72563" w:rsidRDefault="00D72563" w:rsidP="00FF3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25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Biblioteka Uniwersytecka w Toruniu</w:t>
            </w:r>
          </w:p>
        </w:tc>
        <w:tc>
          <w:tcPr>
            <w:tcW w:w="2201" w:type="dxa"/>
            <w:shd w:val="clear" w:color="auto" w:fill="auto"/>
            <w:noWrap/>
            <w:vAlign w:val="center"/>
            <w:hideMark/>
          </w:tcPr>
          <w:p w:rsidR="00D72563" w:rsidRPr="00D72563" w:rsidRDefault="00D72563" w:rsidP="00FF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25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D72563" w:rsidRPr="00D72563" w:rsidTr="00D72563">
        <w:trPr>
          <w:trHeight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72563" w:rsidRPr="00D72563" w:rsidRDefault="00D72563" w:rsidP="00FF3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25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72563" w:rsidRPr="00D72563" w:rsidRDefault="00D72563" w:rsidP="00FF3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25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61-816</w:t>
            </w:r>
          </w:p>
        </w:tc>
        <w:tc>
          <w:tcPr>
            <w:tcW w:w="2698" w:type="dxa"/>
            <w:shd w:val="clear" w:color="auto" w:fill="auto"/>
            <w:noWrap/>
            <w:vAlign w:val="center"/>
            <w:hideMark/>
          </w:tcPr>
          <w:p w:rsidR="00D72563" w:rsidRPr="00D72563" w:rsidRDefault="00D72563" w:rsidP="00FF3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25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Poznań/skr.poczt.526</w:t>
            </w:r>
          </w:p>
        </w:tc>
        <w:tc>
          <w:tcPr>
            <w:tcW w:w="2910" w:type="dxa"/>
            <w:shd w:val="clear" w:color="auto" w:fill="auto"/>
            <w:noWrap/>
            <w:vAlign w:val="center"/>
            <w:hideMark/>
          </w:tcPr>
          <w:p w:rsidR="00D72563" w:rsidRPr="00D72563" w:rsidRDefault="00D72563" w:rsidP="00FF3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25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ul. Ratajczaka 38/40</w:t>
            </w:r>
          </w:p>
        </w:tc>
        <w:tc>
          <w:tcPr>
            <w:tcW w:w="5737" w:type="dxa"/>
            <w:shd w:val="clear" w:color="auto" w:fill="auto"/>
            <w:vAlign w:val="center"/>
            <w:hideMark/>
          </w:tcPr>
          <w:p w:rsidR="00D72563" w:rsidRPr="00D72563" w:rsidRDefault="00D72563" w:rsidP="00FF3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25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Biblioteka Uniwersytecka w Poznaniu</w:t>
            </w:r>
          </w:p>
        </w:tc>
        <w:tc>
          <w:tcPr>
            <w:tcW w:w="2201" w:type="dxa"/>
            <w:shd w:val="clear" w:color="auto" w:fill="auto"/>
            <w:noWrap/>
            <w:vAlign w:val="center"/>
            <w:hideMark/>
          </w:tcPr>
          <w:p w:rsidR="00D72563" w:rsidRPr="00D72563" w:rsidRDefault="00D72563" w:rsidP="00FF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25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D72563" w:rsidRPr="00D72563" w:rsidTr="00D72563">
        <w:trPr>
          <w:trHeight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72563" w:rsidRPr="00D72563" w:rsidRDefault="00D72563" w:rsidP="00FF3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25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72563" w:rsidRPr="00D72563" w:rsidRDefault="00D72563" w:rsidP="00FF3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25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00-312</w:t>
            </w:r>
          </w:p>
        </w:tc>
        <w:tc>
          <w:tcPr>
            <w:tcW w:w="2698" w:type="dxa"/>
            <w:shd w:val="clear" w:color="auto" w:fill="auto"/>
            <w:noWrap/>
            <w:vAlign w:val="center"/>
            <w:hideMark/>
          </w:tcPr>
          <w:p w:rsidR="00D72563" w:rsidRPr="00D72563" w:rsidRDefault="00D72563" w:rsidP="00FF3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25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2910" w:type="dxa"/>
            <w:shd w:val="clear" w:color="auto" w:fill="auto"/>
            <w:noWrap/>
            <w:vAlign w:val="center"/>
            <w:hideMark/>
          </w:tcPr>
          <w:p w:rsidR="00D72563" w:rsidRPr="00D72563" w:rsidRDefault="00D72563" w:rsidP="00FF3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25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ul. Dobra 56/66</w:t>
            </w:r>
          </w:p>
        </w:tc>
        <w:tc>
          <w:tcPr>
            <w:tcW w:w="5737" w:type="dxa"/>
            <w:shd w:val="clear" w:color="auto" w:fill="auto"/>
            <w:vAlign w:val="center"/>
            <w:hideMark/>
          </w:tcPr>
          <w:p w:rsidR="00D72563" w:rsidRPr="00D72563" w:rsidRDefault="00D72563" w:rsidP="00FF3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25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Biblioteka Uniwersytecka w Warszawie</w:t>
            </w:r>
          </w:p>
        </w:tc>
        <w:tc>
          <w:tcPr>
            <w:tcW w:w="2201" w:type="dxa"/>
            <w:shd w:val="clear" w:color="auto" w:fill="auto"/>
            <w:noWrap/>
            <w:vAlign w:val="center"/>
            <w:hideMark/>
          </w:tcPr>
          <w:p w:rsidR="00D72563" w:rsidRPr="00D72563" w:rsidRDefault="00D72563" w:rsidP="00FF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25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D72563" w:rsidRPr="00D72563" w:rsidTr="00D72563">
        <w:trPr>
          <w:trHeight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72563" w:rsidRPr="00D72563" w:rsidRDefault="00D72563" w:rsidP="00FF3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25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72563" w:rsidRPr="00D72563" w:rsidRDefault="00D72563" w:rsidP="00FF3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25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50-076</w:t>
            </w:r>
          </w:p>
        </w:tc>
        <w:tc>
          <w:tcPr>
            <w:tcW w:w="2698" w:type="dxa"/>
            <w:shd w:val="clear" w:color="auto" w:fill="auto"/>
            <w:noWrap/>
            <w:vAlign w:val="center"/>
            <w:hideMark/>
          </w:tcPr>
          <w:p w:rsidR="00D72563" w:rsidRPr="00D72563" w:rsidRDefault="00D72563" w:rsidP="00FF3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25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Wrocław</w:t>
            </w:r>
          </w:p>
        </w:tc>
        <w:tc>
          <w:tcPr>
            <w:tcW w:w="2910" w:type="dxa"/>
            <w:shd w:val="clear" w:color="auto" w:fill="auto"/>
            <w:noWrap/>
            <w:vAlign w:val="center"/>
            <w:hideMark/>
          </w:tcPr>
          <w:p w:rsidR="00D72563" w:rsidRPr="00D72563" w:rsidRDefault="00D72563" w:rsidP="00FF3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25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ul. K. Szajnochy 10</w:t>
            </w:r>
          </w:p>
        </w:tc>
        <w:tc>
          <w:tcPr>
            <w:tcW w:w="5737" w:type="dxa"/>
            <w:shd w:val="clear" w:color="auto" w:fill="auto"/>
            <w:vAlign w:val="center"/>
            <w:hideMark/>
          </w:tcPr>
          <w:p w:rsidR="00D72563" w:rsidRPr="00D72563" w:rsidRDefault="00D72563" w:rsidP="00FF3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25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Biblioteka Uniwersytecka we Wrocławiu</w:t>
            </w:r>
          </w:p>
        </w:tc>
        <w:tc>
          <w:tcPr>
            <w:tcW w:w="2201" w:type="dxa"/>
            <w:shd w:val="clear" w:color="auto" w:fill="auto"/>
            <w:noWrap/>
            <w:vAlign w:val="center"/>
            <w:hideMark/>
          </w:tcPr>
          <w:p w:rsidR="00D72563" w:rsidRPr="00D72563" w:rsidRDefault="00D72563" w:rsidP="00FF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25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D72563" w:rsidRPr="00D72563" w:rsidTr="00D72563">
        <w:trPr>
          <w:trHeight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72563" w:rsidRPr="00D72563" w:rsidRDefault="00D72563" w:rsidP="00FF3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25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72563" w:rsidRPr="00D72563" w:rsidRDefault="00D72563" w:rsidP="00FF3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25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40-021</w:t>
            </w:r>
          </w:p>
        </w:tc>
        <w:tc>
          <w:tcPr>
            <w:tcW w:w="2698" w:type="dxa"/>
            <w:shd w:val="clear" w:color="auto" w:fill="auto"/>
            <w:noWrap/>
            <w:vAlign w:val="center"/>
            <w:hideMark/>
          </w:tcPr>
          <w:p w:rsidR="00D72563" w:rsidRPr="00D72563" w:rsidRDefault="00D72563" w:rsidP="00FF3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25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Katowice</w:t>
            </w:r>
          </w:p>
        </w:tc>
        <w:tc>
          <w:tcPr>
            <w:tcW w:w="2910" w:type="dxa"/>
            <w:shd w:val="clear" w:color="auto" w:fill="auto"/>
            <w:noWrap/>
            <w:vAlign w:val="center"/>
            <w:hideMark/>
          </w:tcPr>
          <w:p w:rsidR="00D72563" w:rsidRPr="00D72563" w:rsidRDefault="00D72563" w:rsidP="00FF3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25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Plac Rady Europy 1</w:t>
            </w:r>
          </w:p>
        </w:tc>
        <w:tc>
          <w:tcPr>
            <w:tcW w:w="5737" w:type="dxa"/>
            <w:shd w:val="clear" w:color="auto" w:fill="auto"/>
            <w:vAlign w:val="center"/>
            <w:hideMark/>
          </w:tcPr>
          <w:p w:rsidR="00D72563" w:rsidRPr="00D72563" w:rsidRDefault="00D72563" w:rsidP="00FF3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25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Biblioteka Śląska</w:t>
            </w:r>
          </w:p>
        </w:tc>
        <w:tc>
          <w:tcPr>
            <w:tcW w:w="2201" w:type="dxa"/>
            <w:shd w:val="clear" w:color="auto" w:fill="auto"/>
            <w:noWrap/>
            <w:vAlign w:val="center"/>
            <w:hideMark/>
          </w:tcPr>
          <w:p w:rsidR="00D72563" w:rsidRPr="00D72563" w:rsidRDefault="00D72563" w:rsidP="00FF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25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D72563" w:rsidRPr="00D72563" w:rsidTr="00D72563">
        <w:trPr>
          <w:trHeight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72563" w:rsidRPr="00D72563" w:rsidRDefault="00D72563" w:rsidP="00FF3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25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72563" w:rsidRPr="00D72563" w:rsidRDefault="00D72563" w:rsidP="00FF3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25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00-950</w:t>
            </w:r>
          </w:p>
        </w:tc>
        <w:tc>
          <w:tcPr>
            <w:tcW w:w="2698" w:type="dxa"/>
            <w:shd w:val="clear" w:color="auto" w:fill="auto"/>
            <w:noWrap/>
            <w:vAlign w:val="center"/>
            <w:hideMark/>
          </w:tcPr>
          <w:p w:rsidR="00D72563" w:rsidRPr="00D72563" w:rsidRDefault="00D72563" w:rsidP="00FF3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25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2910" w:type="dxa"/>
            <w:shd w:val="clear" w:color="auto" w:fill="auto"/>
            <w:noWrap/>
            <w:vAlign w:val="center"/>
            <w:hideMark/>
          </w:tcPr>
          <w:p w:rsidR="00D72563" w:rsidRPr="00D72563" w:rsidRDefault="00D72563" w:rsidP="00FF3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25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ul. Koszykowa 26/28</w:t>
            </w:r>
          </w:p>
        </w:tc>
        <w:tc>
          <w:tcPr>
            <w:tcW w:w="5737" w:type="dxa"/>
            <w:shd w:val="clear" w:color="auto" w:fill="auto"/>
            <w:vAlign w:val="center"/>
            <w:hideMark/>
          </w:tcPr>
          <w:p w:rsidR="00D72563" w:rsidRPr="00D72563" w:rsidRDefault="00D72563" w:rsidP="00FF3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25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Biblioteka Publiczna m. st. Warszawy</w:t>
            </w:r>
          </w:p>
        </w:tc>
        <w:tc>
          <w:tcPr>
            <w:tcW w:w="2201" w:type="dxa"/>
            <w:shd w:val="clear" w:color="auto" w:fill="auto"/>
            <w:noWrap/>
            <w:vAlign w:val="center"/>
            <w:hideMark/>
          </w:tcPr>
          <w:p w:rsidR="00D72563" w:rsidRPr="00D72563" w:rsidRDefault="00D72563" w:rsidP="00FF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25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D72563" w:rsidRPr="00D72563" w:rsidTr="00D72563">
        <w:trPr>
          <w:trHeight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72563" w:rsidRPr="00D72563" w:rsidRDefault="00D72563" w:rsidP="00FF3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25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72563" w:rsidRPr="00D72563" w:rsidRDefault="00D72563" w:rsidP="00FF3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25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70-205</w:t>
            </w:r>
          </w:p>
        </w:tc>
        <w:tc>
          <w:tcPr>
            <w:tcW w:w="2698" w:type="dxa"/>
            <w:shd w:val="clear" w:color="auto" w:fill="auto"/>
            <w:noWrap/>
            <w:vAlign w:val="center"/>
            <w:hideMark/>
          </w:tcPr>
          <w:p w:rsidR="00D72563" w:rsidRPr="00D72563" w:rsidRDefault="00D72563" w:rsidP="00FF3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25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Szczecin</w:t>
            </w:r>
          </w:p>
        </w:tc>
        <w:tc>
          <w:tcPr>
            <w:tcW w:w="2910" w:type="dxa"/>
            <w:shd w:val="clear" w:color="auto" w:fill="auto"/>
            <w:noWrap/>
            <w:vAlign w:val="center"/>
            <w:hideMark/>
          </w:tcPr>
          <w:p w:rsidR="00D72563" w:rsidRPr="00D72563" w:rsidRDefault="00D72563" w:rsidP="00FF3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25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ul. Podgórna 15/16</w:t>
            </w:r>
          </w:p>
        </w:tc>
        <w:tc>
          <w:tcPr>
            <w:tcW w:w="5737" w:type="dxa"/>
            <w:shd w:val="clear" w:color="auto" w:fill="auto"/>
            <w:vAlign w:val="center"/>
            <w:hideMark/>
          </w:tcPr>
          <w:p w:rsidR="00D72563" w:rsidRPr="00D72563" w:rsidRDefault="00D72563" w:rsidP="00FF3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25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Książnica Pomorska im. S. Staszica</w:t>
            </w:r>
          </w:p>
        </w:tc>
        <w:tc>
          <w:tcPr>
            <w:tcW w:w="2201" w:type="dxa"/>
            <w:shd w:val="clear" w:color="auto" w:fill="auto"/>
            <w:noWrap/>
            <w:vAlign w:val="center"/>
            <w:hideMark/>
          </w:tcPr>
          <w:p w:rsidR="00D72563" w:rsidRPr="00D72563" w:rsidRDefault="00D72563" w:rsidP="00FF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25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D72563" w:rsidRPr="00D72563" w:rsidTr="00D72563">
        <w:trPr>
          <w:trHeight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72563" w:rsidRPr="00D72563" w:rsidRDefault="00D72563" w:rsidP="00FF3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25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72563" w:rsidRPr="00D72563" w:rsidRDefault="00D72563" w:rsidP="00FF3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25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80-308</w:t>
            </w:r>
          </w:p>
        </w:tc>
        <w:tc>
          <w:tcPr>
            <w:tcW w:w="2698" w:type="dxa"/>
            <w:shd w:val="clear" w:color="auto" w:fill="auto"/>
            <w:noWrap/>
            <w:vAlign w:val="center"/>
            <w:hideMark/>
          </w:tcPr>
          <w:p w:rsidR="00D72563" w:rsidRPr="00D72563" w:rsidRDefault="00D72563" w:rsidP="00FF3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25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Gdańsk</w:t>
            </w:r>
          </w:p>
        </w:tc>
        <w:tc>
          <w:tcPr>
            <w:tcW w:w="2910" w:type="dxa"/>
            <w:shd w:val="clear" w:color="auto" w:fill="auto"/>
            <w:noWrap/>
            <w:vAlign w:val="center"/>
            <w:hideMark/>
          </w:tcPr>
          <w:p w:rsidR="00D72563" w:rsidRPr="00D72563" w:rsidRDefault="00D72563" w:rsidP="00FF3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25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ul. Wita Stwosza 53</w:t>
            </w:r>
          </w:p>
        </w:tc>
        <w:tc>
          <w:tcPr>
            <w:tcW w:w="5737" w:type="dxa"/>
            <w:shd w:val="clear" w:color="auto" w:fill="auto"/>
            <w:vAlign w:val="center"/>
            <w:hideMark/>
          </w:tcPr>
          <w:p w:rsidR="00D72563" w:rsidRPr="00D72563" w:rsidRDefault="00D72563" w:rsidP="00FF3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25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Biblioteka Główna Uniwersytetu Gdańskiego</w:t>
            </w:r>
          </w:p>
        </w:tc>
        <w:tc>
          <w:tcPr>
            <w:tcW w:w="2201" w:type="dxa"/>
            <w:shd w:val="clear" w:color="auto" w:fill="auto"/>
            <w:noWrap/>
            <w:vAlign w:val="center"/>
            <w:hideMark/>
          </w:tcPr>
          <w:p w:rsidR="00D72563" w:rsidRPr="00D72563" w:rsidRDefault="00D72563" w:rsidP="00FF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25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D72563" w:rsidRPr="00D72563" w:rsidTr="00D72563">
        <w:trPr>
          <w:trHeight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72563" w:rsidRPr="00D72563" w:rsidRDefault="00D72563" w:rsidP="00FF3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25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72563" w:rsidRPr="00D72563" w:rsidRDefault="00D72563" w:rsidP="00FF3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25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20-023</w:t>
            </w:r>
          </w:p>
        </w:tc>
        <w:tc>
          <w:tcPr>
            <w:tcW w:w="2698" w:type="dxa"/>
            <w:shd w:val="clear" w:color="auto" w:fill="auto"/>
            <w:noWrap/>
            <w:vAlign w:val="center"/>
            <w:hideMark/>
          </w:tcPr>
          <w:p w:rsidR="00D72563" w:rsidRPr="00D72563" w:rsidRDefault="00D72563" w:rsidP="00FF3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25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Lublin</w:t>
            </w:r>
          </w:p>
        </w:tc>
        <w:tc>
          <w:tcPr>
            <w:tcW w:w="2910" w:type="dxa"/>
            <w:shd w:val="clear" w:color="auto" w:fill="auto"/>
            <w:noWrap/>
            <w:vAlign w:val="center"/>
            <w:hideMark/>
          </w:tcPr>
          <w:p w:rsidR="00D72563" w:rsidRPr="00D72563" w:rsidRDefault="00D72563" w:rsidP="00FF3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25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ul. F. Chopina 27</w:t>
            </w:r>
          </w:p>
        </w:tc>
        <w:tc>
          <w:tcPr>
            <w:tcW w:w="5737" w:type="dxa"/>
            <w:shd w:val="clear" w:color="auto" w:fill="auto"/>
            <w:vAlign w:val="center"/>
            <w:hideMark/>
          </w:tcPr>
          <w:p w:rsidR="00D72563" w:rsidRPr="00D72563" w:rsidRDefault="00D72563" w:rsidP="00FF3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25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Biblioteka Uniwersytecka KUL</w:t>
            </w:r>
          </w:p>
        </w:tc>
        <w:tc>
          <w:tcPr>
            <w:tcW w:w="2201" w:type="dxa"/>
            <w:shd w:val="clear" w:color="auto" w:fill="auto"/>
            <w:noWrap/>
            <w:vAlign w:val="center"/>
            <w:hideMark/>
          </w:tcPr>
          <w:p w:rsidR="00D72563" w:rsidRPr="00D72563" w:rsidRDefault="00D72563" w:rsidP="00FF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25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D72563" w:rsidRPr="00D72563" w:rsidTr="00D72563">
        <w:trPr>
          <w:trHeight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72563" w:rsidRPr="00D72563" w:rsidRDefault="00D72563" w:rsidP="00FF3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25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72563" w:rsidRPr="00D72563" w:rsidRDefault="00D72563" w:rsidP="00FF3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25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45-084</w:t>
            </w:r>
          </w:p>
        </w:tc>
        <w:tc>
          <w:tcPr>
            <w:tcW w:w="2698" w:type="dxa"/>
            <w:shd w:val="clear" w:color="auto" w:fill="auto"/>
            <w:noWrap/>
            <w:vAlign w:val="center"/>
            <w:hideMark/>
          </w:tcPr>
          <w:p w:rsidR="00D72563" w:rsidRPr="00D72563" w:rsidRDefault="00D72563" w:rsidP="00FF3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25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Opole</w:t>
            </w:r>
          </w:p>
        </w:tc>
        <w:tc>
          <w:tcPr>
            <w:tcW w:w="2910" w:type="dxa"/>
            <w:shd w:val="clear" w:color="auto" w:fill="auto"/>
            <w:noWrap/>
            <w:vAlign w:val="center"/>
            <w:hideMark/>
          </w:tcPr>
          <w:p w:rsidR="00D72563" w:rsidRPr="00D72563" w:rsidRDefault="00D72563" w:rsidP="00FF3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25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ul. Strzelców Bytomskich 2</w:t>
            </w:r>
          </w:p>
        </w:tc>
        <w:tc>
          <w:tcPr>
            <w:tcW w:w="5737" w:type="dxa"/>
            <w:shd w:val="clear" w:color="auto" w:fill="auto"/>
            <w:vAlign w:val="center"/>
            <w:hideMark/>
          </w:tcPr>
          <w:p w:rsidR="00D72563" w:rsidRPr="00D72563" w:rsidRDefault="00D72563" w:rsidP="00FF3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25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Biblioteka Główna Uniwersytetu Opolskiego</w:t>
            </w:r>
          </w:p>
        </w:tc>
        <w:tc>
          <w:tcPr>
            <w:tcW w:w="2201" w:type="dxa"/>
            <w:shd w:val="clear" w:color="auto" w:fill="auto"/>
            <w:noWrap/>
            <w:vAlign w:val="center"/>
            <w:hideMark/>
          </w:tcPr>
          <w:p w:rsidR="00D72563" w:rsidRPr="00D72563" w:rsidRDefault="00D72563" w:rsidP="00FF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25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D72563" w:rsidRPr="00D72563" w:rsidTr="00D72563">
        <w:trPr>
          <w:trHeight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72563" w:rsidRPr="00D72563" w:rsidRDefault="00D72563" w:rsidP="00FF3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25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72563" w:rsidRPr="00D72563" w:rsidRDefault="00D72563" w:rsidP="00FF3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25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15-950</w:t>
            </w:r>
          </w:p>
        </w:tc>
        <w:tc>
          <w:tcPr>
            <w:tcW w:w="2698" w:type="dxa"/>
            <w:shd w:val="clear" w:color="auto" w:fill="auto"/>
            <w:noWrap/>
            <w:vAlign w:val="center"/>
            <w:hideMark/>
          </w:tcPr>
          <w:p w:rsidR="00D72563" w:rsidRPr="00D72563" w:rsidRDefault="00D72563" w:rsidP="00FF3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25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Białystok</w:t>
            </w:r>
          </w:p>
        </w:tc>
        <w:tc>
          <w:tcPr>
            <w:tcW w:w="2910" w:type="dxa"/>
            <w:shd w:val="clear" w:color="auto" w:fill="auto"/>
            <w:noWrap/>
            <w:vAlign w:val="center"/>
            <w:hideMark/>
          </w:tcPr>
          <w:p w:rsidR="00D72563" w:rsidRPr="00D72563" w:rsidRDefault="00D72563" w:rsidP="00FF3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25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ul. M. Skłodowskiej-Curie 14A</w:t>
            </w:r>
          </w:p>
        </w:tc>
        <w:tc>
          <w:tcPr>
            <w:tcW w:w="5737" w:type="dxa"/>
            <w:shd w:val="clear" w:color="auto" w:fill="auto"/>
            <w:vAlign w:val="center"/>
            <w:hideMark/>
          </w:tcPr>
          <w:p w:rsidR="00D72563" w:rsidRPr="00D72563" w:rsidRDefault="00D72563" w:rsidP="00FF3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25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Książnica Podlaska im. Łukasza Górnickiego,</w:t>
            </w:r>
          </w:p>
        </w:tc>
        <w:tc>
          <w:tcPr>
            <w:tcW w:w="2201" w:type="dxa"/>
            <w:shd w:val="clear" w:color="auto" w:fill="auto"/>
            <w:noWrap/>
            <w:vAlign w:val="center"/>
            <w:hideMark/>
          </w:tcPr>
          <w:p w:rsidR="00D72563" w:rsidRPr="00D72563" w:rsidRDefault="00D72563" w:rsidP="00FF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25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D72563" w:rsidRPr="00D72563" w:rsidTr="00D72563">
        <w:trPr>
          <w:trHeight w:val="227"/>
        </w:trPr>
        <w:tc>
          <w:tcPr>
            <w:tcW w:w="13265" w:type="dxa"/>
            <w:gridSpan w:val="5"/>
            <w:shd w:val="clear" w:color="auto" w:fill="auto"/>
            <w:noWrap/>
            <w:vAlign w:val="bottom"/>
            <w:hideMark/>
          </w:tcPr>
          <w:p w:rsidR="00D72563" w:rsidRPr="00D72563" w:rsidRDefault="009A788A" w:rsidP="00FF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Egzemplarzy r</w:t>
            </w:r>
            <w:r w:rsidR="00D72563" w:rsidRPr="00D725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azem:</w:t>
            </w:r>
          </w:p>
        </w:tc>
        <w:tc>
          <w:tcPr>
            <w:tcW w:w="2201" w:type="dxa"/>
            <w:shd w:val="clear" w:color="auto" w:fill="auto"/>
            <w:noWrap/>
            <w:vAlign w:val="bottom"/>
            <w:hideMark/>
          </w:tcPr>
          <w:p w:rsidR="00D72563" w:rsidRPr="00D72563" w:rsidRDefault="00D72563" w:rsidP="00FF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25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</w:t>
            </w:r>
          </w:p>
        </w:tc>
      </w:tr>
    </w:tbl>
    <w:p w:rsidR="005F371B" w:rsidRDefault="005F371B"/>
    <w:sectPr w:rsidR="005F371B" w:rsidSect="00D72563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7CC" w:rsidRDefault="003A57CC" w:rsidP="00D77219">
      <w:pPr>
        <w:spacing w:after="0" w:line="240" w:lineRule="auto"/>
      </w:pPr>
      <w:r>
        <w:separator/>
      </w:r>
    </w:p>
  </w:endnote>
  <w:endnote w:type="continuationSeparator" w:id="0">
    <w:p w:rsidR="003A57CC" w:rsidRDefault="003A57CC" w:rsidP="00D77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0316663"/>
      <w:docPartObj>
        <w:docPartGallery w:val="Page Numbers (Bottom of Page)"/>
        <w:docPartUnique/>
      </w:docPartObj>
    </w:sdtPr>
    <w:sdtEndPr/>
    <w:sdtContent>
      <w:p w:rsidR="00BA0895" w:rsidRDefault="00BA089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3148">
          <w:rPr>
            <w:noProof/>
          </w:rPr>
          <w:t>7</w:t>
        </w:r>
        <w:r>
          <w:fldChar w:fldCharType="end"/>
        </w:r>
      </w:p>
    </w:sdtContent>
  </w:sdt>
  <w:p w:rsidR="00BA0895" w:rsidRDefault="00BA08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7CC" w:rsidRDefault="003A57CC" w:rsidP="00D77219">
      <w:pPr>
        <w:spacing w:after="0" w:line="240" w:lineRule="auto"/>
      </w:pPr>
      <w:r>
        <w:separator/>
      </w:r>
    </w:p>
  </w:footnote>
  <w:footnote w:type="continuationSeparator" w:id="0">
    <w:p w:rsidR="003A57CC" w:rsidRDefault="003A57CC" w:rsidP="00D77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7CC" w:rsidRPr="008A0A88" w:rsidRDefault="008A0A88" w:rsidP="008A0A88">
    <w:pPr>
      <w:pStyle w:val="Nagwek"/>
      <w:rPr>
        <w:rFonts w:ascii="Times New Roman" w:hAnsi="Times New Roman" w:cs="Times New Roman"/>
      </w:rPr>
    </w:pPr>
    <w:r w:rsidRPr="000A36FD">
      <w:rPr>
        <w:noProof/>
        <w:lang w:eastAsia="pl-PL"/>
      </w:rPr>
      <w:drawing>
        <wp:inline distT="0" distB="0" distL="0" distR="0" wp14:anchorId="57AC8E84" wp14:editId="11E43D7D">
          <wp:extent cx="847725" cy="293443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4778" cy="3028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 w:rsidR="003A57CC" w:rsidRPr="008A0A88">
      <w:rPr>
        <w:rFonts w:ascii="Times New Roman" w:hAnsi="Times New Roman" w:cs="Times New Roman"/>
      </w:rPr>
      <w:t>Załącznik nr 1</w:t>
    </w:r>
    <w:r w:rsidRPr="008A0A88">
      <w:rPr>
        <w:rFonts w:ascii="Times New Roman" w:hAnsi="Times New Roman" w:cs="Times New Roman"/>
      </w:rPr>
      <w:t>.</w:t>
    </w:r>
    <w:r w:rsidR="003A57CC" w:rsidRPr="008A0A88">
      <w:rPr>
        <w:rFonts w:ascii="Times New Roman" w:hAnsi="Times New Roman" w:cs="Times New Roman"/>
      </w:rPr>
      <w:t xml:space="preserve"> Opis Przedmiotu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83B3F"/>
    <w:multiLevelType w:val="hybridMultilevel"/>
    <w:tmpl w:val="69601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24C"/>
    <w:rsid w:val="001B11AA"/>
    <w:rsid w:val="0033024C"/>
    <w:rsid w:val="00394998"/>
    <w:rsid w:val="003A57CC"/>
    <w:rsid w:val="00533148"/>
    <w:rsid w:val="0059404E"/>
    <w:rsid w:val="005F371B"/>
    <w:rsid w:val="0072151D"/>
    <w:rsid w:val="007C77E9"/>
    <w:rsid w:val="00857E16"/>
    <w:rsid w:val="00891E1B"/>
    <w:rsid w:val="008A0A88"/>
    <w:rsid w:val="00973914"/>
    <w:rsid w:val="009A788A"/>
    <w:rsid w:val="00A11708"/>
    <w:rsid w:val="00A659CA"/>
    <w:rsid w:val="00A67CDB"/>
    <w:rsid w:val="00B151FC"/>
    <w:rsid w:val="00BA0895"/>
    <w:rsid w:val="00C37908"/>
    <w:rsid w:val="00D255D6"/>
    <w:rsid w:val="00D70A14"/>
    <w:rsid w:val="00D72563"/>
    <w:rsid w:val="00D77219"/>
    <w:rsid w:val="00EC5BD0"/>
    <w:rsid w:val="00F9281D"/>
    <w:rsid w:val="00FC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B3C1EC3A-37A7-4919-8BA0-348BC4407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F371B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7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7219"/>
  </w:style>
  <w:style w:type="paragraph" w:styleId="Stopka">
    <w:name w:val="footer"/>
    <w:basedOn w:val="Normalny"/>
    <w:link w:val="StopkaZnak"/>
    <w:uiPriority w:val="99"/>
    <w:unhideWhenUsed/>
    <w:rsid w:val="00D77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7219"/>
  </w:style>
  <w:style w:type="character" w:customStyle="1" w:styleId="Nagwek1Znak">
    <w:name w:val="Nagłówek 1 Znak"/>
    <w:basedOn w:val="Domylnaczcionkaakapitu"/>
    <w:link w:val="Nagwek1"/>
    <w:uiPriority w:val="9"/>
    <w:rsid w:val="005F371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E1584-D9F1-4910-BE53-51A715254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7</Pages>
  <Words>2325</Words>
  <Characters>13954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Zajaczkowska</dc:creator>
  <cp:keywords/>
  <dc:description/>
  <cp:lastModifiedBy>Piotr Sosnowski</cp:lastModifiedBy>
  <cp:revision>20</cp:revision>
  <dcterms:created xsi:type="dcterms:W3CDTF">2020-04-01T14:22:00Z</dcterms:created>
  <dcterms:modified xsi:type="dcterms:W3CDTF">2020-04-28T10:40:00Z</dcterms:modified>
</cp:coreProperties>
</file>